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BA2" w:rsidRPr="000B6344" w:rsidRDefault="00943731" w:rsidP="008F7098">
      <w:pPr>
        <w:pStyle w:val="ConsPlusNonformat"/>
        <w:widowControl/>
        <w:tabs>
          <w:tab w:val="left" w:pos="720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margin">
              <wp:posOffset>2606040</wp:posOffset>
            </wp:positionH>
            <wp:positionV relativeFrom="margin">
              <wp:posOffset>-116840</wp:posOffset>
            </wp:positionV>
            <wp:extent cx="598170" cy="71183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11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8F7098">
        <w:tab/>
      </w:r>
      <w:r w:rsidR="000B6344" w:rsidRPr="000B6344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D55BA2" w:rsidRDefault="00D55BA2" w:rsidP="00D55BA2">
      <w:pPr>
        <w:pStyle w:val="ConsPlusNonformat"/>
        <w:widowControl/>
      </w:pPr>
    </w:p>
    <w:p w:rsidR="00D55BA2" w:rsidRDefault="00D55BA2" w:rsidP="00D14511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D55BA2" w:rsidRDefault="00D55BA2" w:rsidP="00943731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tbl>
      <w:tblPr>
        <w:tblW w:w="0" w:type="auto"/>
        <w:tblBorders>
          <w:bottom w:val="thickThinSmallGap" w:sz="24" w:space="0" w:color="auto"/>
        </w:tblBorders>
        <w:tblLook w:val="04A0"/>
      </w:tblPr>
      <w:tblGrid>
        <w:gridCol w:w="9713"/>
      </w:tblGrid>
      <w:tr w:rsidR="00D55BA2" w:rsidRPr="00D55BA2">
        <w:tc>
          <w:tcPr>
            <w:tcW w:w="9713" w:type="dxa"/>
          </w:tcPr>
          <w:p w:rsidR="00D55BA2" w:rsidRPr="00D55BA2" w:rsidRDefault="00D55BA2" w:rsidP="008F709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55BA2"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:rsidR="00D55BA2" w:rsidRPr="00D55BA2" w:rsidRDefault="00D55BA2" w:rsidP="008F709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55BA2"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D55BA2" w:rsidRDefault="00D55BA2" w:rsidP="008F709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55BA2"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:rsidR="008F7098" w:rsidRDefault="008F7098" w:rsidP="008F709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8F7098" w:rsidRPr="00D55BA2" w:rsidRDefault="008F7098" w:rsidP="008F709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5553C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:rsidR="00D55BA2" w:rsidRPr="00D55BA2" w:rsidRDefault="00D55BA2" w:rsidP="00D55BA2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D55BA2" w:rsidRPr="00D55BA2" w:rsidRDefault="00D55BA2" w:rsidP="00D55BA2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4D742C" w:rsidRDefault="004D742C" w:rsidP="00D55B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63"/>
        <w:tblW w:w="0" w:type="auto"/>
        <w:tblLook w:val="04A0"/>
      </w:tblPr>
      <w:tblGrid>
        <w:gridCol w:w="4030"/>
      </w:tblGrid>
      <w:tr w:rsidR="00D55BA2" w:rsidRPr="009D33A4" w:rsidTr="00265690">
        <w:trPr>
          <w:trHeight w:val="422"/>
        </w:trPr>
        <w:tc>
          <w:tcPr>
            <w:tcW w:w="4030" w:type="dxa"/>
          </w:tcPr>
          <w:p w:rsidR="00D55BA2" w:rsidRPr="009D33A4" w:rsidRDefault="00D55BA2" w:rsidP="00DF045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33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742C" w:rsidRPr="009D33A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D160A" w:rsidRPr="009D33A4">
              <w:rPr>
                <w:rFonts w:ascii="Times New Roman" w:hAnsi="Times New Roman" w:cs="Times New Roman"/>
                <w:sz w:val="24"/>
                <w:szCs w:val="24"/>
              </w:rPr>
              <w:t>20.11</w:t>
            </w:r>
            <w:r w:rsidR="0097481C" w:rsidRPr="009D33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2DF8" w:rsidRPr="009D33A4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D3625" w:rsidRPr="009D33A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E2DF8" w:rsidRPr="009D33A4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A33E76" w:rsidRPr="009D33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14511" w:rsidRPr="009D33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60A" w:rsidRPr="009D33A4"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  <w:r w:rsidR="00AD3625" w:rsidRPr="009D33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55BA2" w:rsidRPr="009D33A4" w:rsidRDefault="00D55BA2" w:rsidP="00DF045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5BA2" w:rsidRPr="009D33A4" w:rsidRDefault="00D55BA2" w:rsidP="00DF045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55BA2" w:rsidRPr="009D33A4" w:rsidRDefault="00D55BA2" w:rsidP="00DF045A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31271" w:rsidRPr="009D33A4" w:rsidRDefault="00FE2DF8" w:rsidP="00DF045A">
      <w:pPr>
        <w:pStyle w:val="20"/>
        <w:shd w:val="clear" w:color="auto" w:fill="auto"/>
        <w:spacing w:before="0"/>
        <w:jc w:val="both"/>
        <w:rPr>
          <w:sz w:val="24"/>
          <w:szCs w:val="24"/>
        </w:rPr>
      </w:pPr>
      <w:r w:rsidRPr="009D33A4">
        <w:rPr>
          <w:b/>
          <w:sz w:val="24"/>
          <w:szCs w:val="24"/>
        </w:rPr>
        <w:t xml:space="preserve">                             </w:t>
      </w:r>
      <w:r w:rsidR="00094071" w:rsidRPr="009D33A4">
        <w:rPr>
          <w:b/>
          <w:sz w:val="24"/>
          <w:szCs w:val="24"/>
        </w:rPr>
        <w:t xml:space="preserve">                   </w:t>
      </w:r>
      <w:r w:rsidRPr="009D33A4">
        <w:rPr>
          <w:b/>
          <w:sz w:val="24"/>
          <w:szCs w:val="24"/>
        </w:rPr>
        <w:t xml:space="preserve">         </w:t>
      </w:r>
      <w:r w:rsidR="00995742" w:rsidRPr="009D33A4">
        <w:rPr>
          <w:b/>
          <w:sz w:val="24"/>
          <w:szCs w:val="24"/>
        </w:rPr>
        <w:t xml:space="preserve">   </w:t>
      </w:r>
      <w:r w:rsidR="00094071" w:rsidRPr="009D33A4">
        <w:rPr>
          <w:b/>
          <w:sz w:val="24"/>
          <w:szCs w:val="24"/>
        </w:rPr>
        <w:t xml:space="preserve">    </w:t>
      </w:r>
      <w:r w:rsidR="00E7174F" w:rsidRPr="009D33A4">
        <w:rPr>
          <w:b/>
          <w:sz w:val="24"/>
          <w:szCs w:val="24"/>
        </w:rPr>
        <w:t xml:space="preserve">                   </w:t>
      </w:r>
      <w:r w:rsidRPr="009D33A4">
        <w:rPr>
          <w:b/>
          <w:sz w:val="24"/>
          <w:szCs w:val="24"/>
        </w:rPr>
        <w:t xml:space="preserve">                                                                                                 </w:t>
      </w:r>
      <w:r w:rsidR="00A566B0" w:rsidRPr="009D33A4">
        <w:rPr>
          <w:bCs/>
          <w:sz w:val="24"/>
          <w:szCs w:val="24"/>
        </w:rPr>
        <w:t xml:space="preserve">    </w:t>
      </w:r>
    </w:p>
    <w:p w:rsidR="009D33A4" w:rsidRDefault="00C65700" w:rsidP="009D33A4">
      <w:pPr>
        <w:pStyle w:val="20"/>
        <w:shd w:val="clear" w:color="auto" w:fill="auto"/>
        <w:tabs>
          <w:tab w:val="left" w:pos="3467"/>
        </w:tabs>
        <w:spacing w:before="0"/>
        <w:ind w:left="160" w:right="5040"/>
        <w:jc w:val="left"/>
        <w:rPr>
          <w:sz w:val="24"/>
          <w:szCs w:val="24"/>
        </w:rPr>
      </w:pPr>
      <w:r w:rsidRPr="009D33A4">
        <w:rPr>
          <w:sz w:val="24"/>
          <w:szCs w:val="24"/>
        </w:rPr>
        <w:t xml:space="preserve">О внесении изменений </w:t>
      </w:r>
      <w:proofErr w:type="gramStart"/>
      <w:r w:rsidR="009B2299" w:rsidRPr="009D33A4">
        <w:rPr>
          <w:sz w:val="24"/>
          <w:szCs w:val="24"/>
        </w:rPr>
        <w:t>в</w:t>
      </w:r>
      <w:proofErr w:type="gramEnd"/>
      <w:r w:rsidR="009B2299" w:rsidRPr="009D33A4">
        <w:rPr>
          <w:sz w:val="24"/>
          <w:szCs w:val="24"/>
        </w:rPr>
        <w:t xml:space="preserve"> </w:t>
      </w:r>
    </w:p>
    <w:p w:rsidR="009B2299" w:rsidRPr="009D33A4" w:rsidRDefault="001C31BE" w:rsidP="009D33A4">
      <w:pPr>
        <w:pStyle w:val="20"/>
        <w:shd w:val="clear" w:color="auto" w:fill="auto"/>
        <w:tabs>
          <w:tab w:val="left" w:pos="3467"/>
        </w:tabs>
        <w:spacing w:before="0"/>
        <w:ind w:left="160" w:right="5040"/>
        <w:jc w:val="left"/>
        <w:rPr>
          <w:sz w:val="24"/>
          <w:szCs w:val="24"/>
        </w:rPr>
      </w:pPr>
      <w:r w:rsidRPr="009D33A4">
        <w:rPr>
          <w:sz w:val="24"/>
          <w:szCs w:val="24"/>
        </w:rPr>
        <w:t xml:space="preserve">постановление </w:t>
      </w:r>
      <w:r w:rsidR="00E97F89" w:rsidRPr="009D33A4">
        <w:rPr>
          <w:sz w:val="24"/>
          <w:szCs w:val="24"/>
        </w:rPr>
        <w:t xml:space="preserve">администрации </w:t>
      </w:r>
      <w:r w:rsidR="009B2299" w:rsidRPr="009D33A4">
        <w:rPr>
          <w:sz w:val="24"/>
          <w:szCs w:val="24"/>
        </w:rPr>
        <w:t>Варненского</w:t>
      </w:r>
      <w:r w:rsidRPr="009D33A4">
        <w:rPr>
          <w:sz w:val="24"/>
          <w:szCs w:val="24"/>
        </w:rPr>
        <w:t xml:space="preserve"> </w:t>
      </w:r>
      <w:r w:rsidR="00943731" w:rsidRPr="009D33A4">
        <w:rPr>
          <w:sz w:val="24"/>
          <w:szCs w:val="24"/>
        </w:rPr>
        <w:t>му</w:t>
      </w:r>
      <w:r w:rsidR="00AD3625" w:rsidRPr="009D33A4">
        <w:rPr>
          <w:sz w:val="24"/>
          <w:szCs w:val="24"/>
        </w:rPr>
        <w:t>ниципального района</w:t>
      </w:r>
      <w:r w:rsidR="00E97F89" w:rsidRPr="009D33A4">
        <w:rPr>
          <w:sz w:val="24"/>
          <w:szCs w:val="24"/>
        </w:rPr>
        <w:t xml:space="preserve"> от 27.10.2022</w:t>
      </w:r>
      <w:r w:rsidR="00C65700" w:rsidRPr="009D33A4">
        <w:rPr>
          <w:sz w:val="24"/>
          <w:szCs w:val="24"/>
        </w:rPr>
        <w:t>г</w:t>
      </w:r>
      <w:r w:rsidR="00E97F89" w:rsidRPr="009D33A4">
        <w:rPr>
          <w:sz w:val="24"/>
          <w:szCs w:val="24"/>
        </w:rPr>
        <w:t>. №</w:t>
      </w:r>
      <w:r w:rsidR="00C65700" w:rsidRPr="009D33A4">
        <w:rPr>
          <w:sz w:val="24"/>
          <w:szCs w:val="24"/>
        </w:rPr>
        <w:t xml:space="preserve"> </w:t>
      </w:r>
      <w:r w:rsidR="00E97F89" w:rsidRPr="009D33A4">
        <w:rPr>
          <w:sz w:val="24"/>
          <w:szCs w:val="24"/>
        </w:rPr>
        <w:t>694</w:t>
      </w:r>
    </w:p>
    <w:p w:rsidR="00C65700" w:rsidRPr="009D33A4" w:rsidRDefault="00C65700" w:rsidP="001C31BE">
      <w:pPr>
        <w:pStyle w:val="20"/>
        <w:shd w:val="clear" w:color="auto" w:fill="auto"/>
        <w:tabs>
          <w:tab w:val="left" w:pos="3467"/>
        </w:tabs>
        <w:spacing w:before="0"/>
        <w:ind w:left="160" w:right="5040"/>
        <w:jc w:val="both"/>
        <w:rPr>
          <w:sz w:val="24"/>
          <w:szCs w:val="24"/>
        </w:rPr>
      </w:pPr>
    </w:p>
    <w:p w:rsidR="009B2299" w:rsidRPr="009D33A4" w:rsidRDefault="009B2299" w:rsidP="00C65700">
      <w:pPr>
        <w:pStyle w:val="20"/>
        <w:shd w:val="clear" w:color="auto" w:fill="auto"/>
        <w:spacing w:before="0" w:line="322" w:lineRule="exact"/>
        <w:ind w:left="160" w:firstLine="548"/>
        <w:jc w:val="both"/>
        <w:rPr>
          <w:sz w:val="24"/>
          <w:szCs w:val="24"/>
        </w:rPr>
      </w:pPr>
      <w:r w:rsidRPr="009D33A4">
        <w:rPr>
          <w:sz w:val="24"/>
          <w:szCs w:val="24"/>
        </w:rPr>
        <w:t>В соответствии со статьей 179 Бюджетного кодекса Российской Фе</w:t>
      </w:r>
      <w:r w:rsidR="00C65700" w:rsidRPr="009D33A4">
        <w:rPr>
          <w:sz w:val="24"/>
          <w:szCs w:val="24"/>
        </w:rPr>
        <w:t xml:space="preserve">дерации, </w:t>
      </w:r>
      <w:r w:rsidRPr="009D33A4">
        <w:rPr>
          <w:sz w:val="24"/>
          <w:szCs w:val="24"/>
        </w:rPr>
        <w:t xml:space="preserve">в целях рационального использования денежных средств, администрация Варненского муниципального района </w:t>
      </w:r>
    </w:p>
    <w:p w:rsidR="008F7098" w:rsidRPr="009D33A4" w:rsidRDefault="008F7098" w:rsidP="00DF045A">
      <w:pPr>
        <w:pStyle w:val="20"/>
        <w:shd w:val="clear" w:color="auto" w:fill="auto"/>
        <w:spacing w:before="0" w:line="322" w:lineRule="exact"/>
        <w:ind w:left="160"/>
        <w:jc w:val="both"/>
        <w:rPr>
          <w:sz w:val="24"/>
          <w:szCs w:val="24"/>
        </w:rPr>
      </w:pPr>
    </w:p>
    <w:p w:rsidR="009B2299" w:rsidRPr="009D33A4" w:rsidRDefault="009B2299" w:rsidP="00DF045A">
      <w:pPr>
        <w:pStyle w:val="20"/>
        <w:shd w:val="clear" w:color="auto" w:fill="auto"/>
        <w:spacing w:before="0" w:line="322" w:lineRule="exact"/>
        <w:ind w:left="160"/>
        <w:jc w:val="both"/>
        <w:rPr>
          <w:sz w:val="24"/>
          <w:szCs w:val="24"/>
        </w:rPr>
      </w:pPr>
      <w:r w:rsidRPr="009D33A4">
        <w:rPr>
          <w:sz w:val="24"/>
          <w:szCs w:val="24"/>
        </w:rPr>
        <w:t>ПОСТАНОВЛЯЕТ:</w:t>
      </w:r>
    </w:p>
    <w:p w:rsidR="008F7098" w:rsidRPr="00DF045A" w:rsidRDefault="008F7098" w:rsidP="00DF045A">
      <w:pPr>
        <w:pStyle w:val="20"/>
        <w:shd w:val="clear" w:color="auto" w:fill="auto"/>
        <w:spacing w:before="0" w:line="322" w:lineRule="exact"/>
        <w:ind w:left="160"/>
        <w:jc w:val="both"/>
      </w:pPr>
    </w:p>
    <w:p w:rsidR="009B2299" w:rsidRPr="009D33A4" w:rsidRDefault="009D33A4" w:rsidP="009D33A4">
      <w:pPr>
        <w:pStyle w:val="20"/>
        <w:numPr>
          <w:ilvl w:val="0"/>
          <w:numId w:val="5"/>
        </w:numPr>
        <w:shd w:val="clear" w:color="auto" w:fill="auto"/>
        <w:spacing w:before="0"/>
        <w:jc w:val="both"/>
        <w:rPr>
          <w:sz w:val="24"/>
          <w:szCs w:val="24"/>
        </w:rPr>
      </w:pPr>
      <w:r w:rsidRPr="00C62BCB">
        <w:rPr>
          <w:sz w:val="24"/>
          <w:szCs w:val="24"/>
        </w:rPr>
        <w:t>Внести в муниципальную программу «Развитие сферы культуры Варненского муниципального района» утвержденную Постановлением администрации Варненского муниципального района Челябинской области от 27.10.2022г (с изменениями от 16.01.2023г. № 13</w:t>
      </w:r>
      <w:r w:rsidR="0010115F">
        <w:rPr>
          <w:sz w:val="24"/>
          <w:szCs w:val="24"/>
        </w:rPr>
        <w:t>, 03.04.2023г. №191-а</w:t>
      </w:r>
      <w:r w:rsidRPr="00C62BCB">
        <w:rPr>
          <w:sz w:val="24"/>
          <w:szCs w:val="24"/>
        </w:rPr>
        <w:t>), следующие изменения:</w:t>
      </w:r>
    </w:p>
    <w:p w:rsidR="000B2B19" w:rsidRPr="00C10B54" w:rsidRDefault="0054770F" w:rsidP="0054770F">
      <w:pPr>
        <w:pStyle w:val="20"/>
        <w:shd w:val="clear" w:color="auto" w:fill="auto"/>
        <w:tabs>
          <w:tab w:val="left" w:pos="0"/>
        </w:tabs>
        <w:spacing w:before="0"/>
        <w:jc w:val="both"/>
        <w:rPr>
          <w:sz w:val="24"/>
          <w:szCs w:val="24"/>
        </w:rPr>
      </w:pPr>
      <w:proofErr w:type="gramStart"/>
      <w:r>
        <w:t xml:space="preserve">- </w:t>
      </w:r>
      <w:r w:rsidR="000B2B19" w:rsidRPr="0010115F">
        <w:rPr>
          <w:sz w:val="24"/>
          <w:szCs w:val="24"/>
        </w:rPr>
        <w:t>В паспорте муниципальной программы  общий объем финансирования составит</w:t>
      </w:r>
      <w:r w:rsidR="000B2B19" w:rsidRPr="0010115F">
        <w:rPr>
          <w:sz w:val="24"/>
          <w:szCs w:val="24"/>
        </w:rPr>
        <w:softHyphen/>
      </w:r>
      <w:r w:rsidR="000B2B19" w:rsidRPr="0010115F">
        <w:rPr>
          <w:sz w:val="24"/>
          <w:szCs w:val="24"/>
        </w:rPr>
        <w:softHyphen/>
      </w:r>
      <w:r w:rsidR="000B2B19" w:rsidRPr="0010115F">
        <w:rPr>
          <w:sz w:val="24"/>
          <w:szCs w:val="24"/>
        </w:rPr>
        <w:softHyphen/>
      </w:r>
      <w:r w:rsidR="000B2B19" w:rsidRPr="0010115F">
        <w:rPr>
          <w:sz w:val="24"/>
          <w:szCs w:val="24"/>
        </w:rPr>
        <w:softHyphen/>
      </w:r>
      <w:r w:rsidR="000B2B19" w:rsidRPr="0010115F">
        <w:rPr>
          <w:sz w:val="24"/>
          <w:szCs w:val="24"/>
        </w:rPr>
        <w:softHyphen/>
      </w:r>
      <w:r w:rsidR="000B2B19" w:rsidRPr="0010115F">
        <w:rPr>
          <w:sz w:val="24"/>
          <w:szCs w:val="24"/>
        </w:rPr>
        <w:softHyphen/>
      </w:r>
      <w:r w:rsidR="000B2B19" w:rsidRPr="0010115F">
        <w:rPr>
          <w:sz w:val="24"/>
          <w:szCs w:val="24"/>
        </w:rPr>
        <w:softHyphen/>
      </w:r>
      <w:r w:rsidR="000B2B19" w:rsidRPr="0010115F">
        <w:rPr>
          <w:sz w:val="24"/>
          <w:szCs w:val="24"/>
        </w:rPr>
        <w:softHyphen/>
      </w:r>
      <w:r w:rsidR="000B2B19" w:rsidRPr="0010115F">
        <w:rPr>
          <w:sz w:val="24"/>
          <w:szCs w:val="24"/>
        </w:rPr>
        <w:softHyphen/>
      </w:r>
      <w:r w:rsidR="000B2B19" w:rsidRPr="0010115F">
        <w:rPr>
          <w:sz w:val="24"/>
          <w:szCs w:val="24"/>
        </w:rPr>
        <w:softHyphen/>
      </w:r>
      <w:r w:rsidR="000B2B19" w:rsidRPr="0010115F">
        <w:rPr>
          <w:sz w:val="24"/>
          <w:szCs w:val="24"/>
        </w:rPr>
        <w:softHyphen/>
      </w:r>
      <w:r w:rsidR="000B2B19" w:rsidRPr="0010115F">
        <w:rPr>
          <w:sz w:val="24"/>
          <w:szCs w:val="24"/>
        </w:rPr>
        <w:softHyphen/>
      </w:r>
      <w:r w:rsidR="000B2B19" w:rsidRPr="0010115F">
        <w:rPr>
          <w:sz w:val="24"/>
          <w:szCs w:val="24"/>
        </w:rPr>
        <w:softHyphen/>
        <w:t xml:space="preserve"> – </w:t>
      </w:r>
      <w:r w:rsidR="00797494">
        <w:rPr>
          <w:sz w:val="24"/>
          <w:szCs w:val="24"/>
        </w:rPr>
        <w:t>252 983,6</w:t>
      </w:r>
      <w:r w:rsidR="00405137" w:rsidRPr="0010115F">
        <w:rPr>
          <w:sz w:val="24"/>
          <w:szCs w:val="24"/>
        </w:rPr>
        <w:t xml:space="preserve"> тыс. </w:t>
      </w:r>
      <w:r w:rsidR="00405137" w:rsidRPr="00C10B54">
        <w:rPr>
          <w:sz w:val="24"/>
          <w:szCs w:val="24"/>
        </w:rPr>
        <w:t>рублей</w:t>
      </w:r>
      <w:r w:rsidR="000B2B19" w:rsidRPr="00C10B54">
        <w:rPr>
          <w:sz w:val="24"/>
          <w:szCs w:val="24"/>
        </w:rPr>
        <w:t xml:space="preserve">  (местный бюджет – </w:t>
      </w:r>
      <w:r w:rsidR="00797494">
        <w:rPr>
          <w:sz w:val="24"/>
          <w:szCs w:val="24"/>
        </w:rPr>
        <w:t>20 6</w:t>
      </w:r>
      <w:r w:rsidR="00EA157E">
        <w:rPr>
          <w:sz w:val="24"/>
          <w:szCs w:val="24"/>
        </w:rPr>
        <w:t>32</w:t>
      </w:r>
      <w:r w:rsidR="00797494">
        <w:rPr>
          <w:sz w:val="24"/>
          <w:szCs w:val="24"/>
        </w:rPr>
        <w:t>2</w:t>
      </w:r>
      <w:r w:rsidR="00EA157E">
        <w:rPr>
          <w:sz w:val="24"/>
          <w:szCs w:val="24"/>
        </w:rPr>
        <w:t>,8</w:t>
      </w:r>
      <w:r w:rsidR="000B2B19" w:rsidRPr="00C10B54">
        <w:rPr>
          <w:sz w:val="24"/>
          <w:szCs w:val="24"/>
        </w:rPr>
        <w:t xml:space="preserve"> тыс. рублей, федеральный  бюджет- </w:t>
      </w:r>
      <w:r w:rsidR="00EA157E">
        <w:rPr>
          <w:sz w:val="24"/>
          <w:szCs w:val="24"/>
        </w:rPr>
        <w:t>22096,77</w:t>
      </w:r>
      <w:r w:rsidR="000B2B19" w:rsidRPr="00C10B54">
        <w:rPr>
          <w:sz w:val="24"/>
          <w:szCs w:val="24"/>
        </w:rPr>
        <w:t xml:space="preserve">  тыс. рублей, областной бюджет- </w:t>
      </w:r>
      <w:r w:rsidR="00EA157E">
        <w:rPr>
          <w:sz w:val="24"/>
          <w:szCs w:val="24"/>
        </w:rPr>
        <w:t>24564,4</w:t>
      </w:r>
      <w:r w:rsidR="000B2B19" w:rsidRPr="00C10B54">
        <w:rPr>
          <w:sz w:val="24"/>
          <w:szCs w:val="24"/>
        </w:rPr>
        <w:t xml:space="preserve"> тыс. рублей), в том числе заменить:</w:t>
      </w:r>
      <w:proofErr w:type="gramEnd"/>
    </w:p>
    <w:p w:rsidR="000B2B19" w:rsidRPr="00825ACB" w:rsidRDefault="000B2B19" w:rsidP="00DF045A">
      <w:pPr>
        <w:pStyle w:val="a7"/>
        <w:ind w:left="450"/>
        <w:jc w:val="both"/>
        <w:rPr>
          <w:rFonts w:ascii="Times New Roman" w:hAnsi="Times New Roman" w:cs="Times New Roman"/>
          <w:color w:val="auto"/>
        </w:rPr>
      </w:pPr>
      <w:r w:rsidRPr="00194172">
        <w:rPr>
          <w:rFonts w:ascii="Times New Roman" w:hAnsi="Times New Roman" w:cs="Times New Roman"/>
          <w:color w:val="FF0000"/>
        </w:rPr>
        <w:t xml:space="preserve">    </w:t>
      </w:r>
      <w:r w:rsidRPr="00825ACB">
        <w:rPr>
          <w:rFonts w:ascii="Times New Roman" w:hAnsi="Times New Roman" w:cs="Times New Roman"/>
          <w:color w:val="auto"/>
        </w:rPr>
        <w:t>в 2023 году –</w:t>
      </w:r>
      <w:r w:rsidR="00A84C39" w:rsidRPr="00825ACB">
        <w:rPr>
          <w:rFonts w:ascii="Times New Roman" w:hAnsi="Times New Roman" w:cs="Times New Roman"/>
          <w:color w:val="auto"/>
        </w:rPr>
        <w:t>145 031,23</w:t>
      </w:r>
      <w:r w:rsidRPr="00825ACB">
        <w:rPr>
          <w:rFonts w:ascii="Times New Roman" w:hAnsi="Times New Roman" w:cs="Times New Roman"/>
          <w:color w:val="auto"/>
        </w:rPr>
        <w:t xml:space="preserve"> тыс. рублей </w:t>
      </w:r>
    </w:p>
    <w:p w:rsidR="000B2B19" w:rsidRPr="00A148F3" w:rsidRDefault="000B2B19" w:rsidP="00DF045A">
      <w:pPr>
        <w:pStyle w:val="a7"/>
        <w:ind w:left="450"/>
        <w:jc w:val="both"/>
        <w:rPr>
          <w:rFonts w:ascii="Times New Roman" w:hAnsi="Times New Roman" w:cs="Times New Roman"/>
          <w:color w:val="auto"/>
        </w:rPr>
      </w:pPr>
      <w:r w:rsidRPr="00194172">
        <w:rPr>
          <w:rFonts w:ascii="Times New Roman" w:hAnsi="Times New Roman" w:cs="Times New Roman"/>
          <w:color w:val="FF0000"/>
        </w:rPr>
        <w:t xml:space="preserve">    </w:t>
      </w:r>
      <w:r w:rsidRPr="00A148F3">
        <w:rPr>
          <w:rFonts w:ascii="Times New Roman" w:hAnsi="Times New Roman" w:cs="Times New Roman"/>
          <w:color w:val="auto"/>
        </w:rPr>
        <w:t xml:space="preserve">местный бюджет- </w:t>
      </w:r>
      <w:r w:rsidR="00A148F3" w:rsidRPr="00A148F3">
        <w:rPr>
          <w:rFonts w:ascii="Times New Roman" w:hAnsi="Times New Roman" w:cs="Times New Roman"/>
          <w:color w:val="auto"/>
        </w:rPr>
        <w:t>103 070,</w:t>
      </w:r>
      <w:r w:rsidR="00BD0029">
        <w:rPr>
          <w:rFonts w:ascii="Times New Roman" w:hAnsi="Times New Roman" w:cs="Times New Roman"/>
          <w:color w:val="auto"/>
        </w:rPr>
        <w:t>82</w:t>
      </w:r>
      <w:r w:rsidR="00A148F3" w:rsidRPr="00A148F3">
        <w:rPr>
          <w:rFonts w:ascii="Times New Roman" w:hAnsi="Times New Roman" w:cs="Times New Roman"/>
          <w:color w:val="auto"/>
        </w:rPr>
        <w:t xml:space="preserve"> </w:t>
      </w:r>
      <w:r w:rsidRPr="00A148F3">
        <w:rPr>
          <w:rFonts w:ascii="Times New Roman" w:hAnsi="Times New Roman" w:cs="Times New Roman"/>
          <w:color w:val="auto"/>
        </w:rPr>
        <w:t>тыс. рублей,</w:t>
      </w:r>
    </w:p>
    <w:p w:rsidR="000B2B19" w:rsidRPr="00A148F3" w:rsidRDefault="000B2B19" w:rsidP="00DF045A">
      <w:pPr>
        <w:pStyle w:val="a7"/>
        <w:ind w:left="450"/>
        <w:jc w:val="both"/>
        <w:rPr>
          <w:rFonts w:ascii="Times New Roman" w:hAnsi="Times New Roman" w:cs="Times New Roman"/>
          <w:color w:val="auto"/>
        </w:rPr>
      </w:pPr>
      <w:r w:rsidRPr="00A148F3">
        <w:rPr>
          <w:rFonts w:ascii="Times New Roman" w:hAnsi="Times New Roman" w:cs="Times New Roman"/>
          <w:color w:val="auto"/>
        </w:rPr>
        <w:t xml:space="preserve">    федеральный бюджет- </w:t>
      </w:r>
      <w:r w:rsidR="00A148F3" w:rsidRPr="00A148F3">
        <w:rPr>
          <w:rFonts w:ascii="Times New Roman" w:hAnsi="Times New Roman" w:cs="Times New Roman"/>
          <w:color w:val="auto"/>
        </w:rPr>
        <w:t>19 782,37</w:t>
      </w:r>
      <w:r w:rsidRPr="00A148F3">
        <w:rPr>
          <w:rFonts w:ascii="Times New Roman" w:hAnsi="Times New Roman" w:cs="Times New Roman"/>
          <w:color w:val="auto"/>
        </w:rPr>
        <w:t xml:space="preserve"> тыс. рублей, </w:t>
      </w:r>
    </w:p>
    <w:p w:rsidR="00AE2C92" w:rsidRPr="00A148F3" w:rsidRDefault="00403E71" w:rsidP="00DF045A">
      <w:pPr>
        <w:pStyle w:val="a7"/>
        <w:ind w:left="450"/>
        <w:jc w:val="both"/>
        <w:rPr>
          <w:rFonts w:ascii="Times New Roman" w:hAnsi="Times New Roman" w:cs="Times New Roman"/>
          <w:color w:val="auto"/>
        </w:rPr>
      </w:pPr>
      <w:r w:rsidRPr="00A148F3">
        <w:rPr>
          <w:rFonts w:ascii="Times New Roman" w:hAnsi="Times New Roman" w:cs="Times New Roman"/>
          <w:color w:val="auto"/>
        </w:rPr>
        <w:t xml:space="preserve">  </w:t>
      </w:r>
      <w:r w:rsidR="00FC6521" w:rsidRPr="00A148F3">
        <w:rPr>
          <w:rFonts w:ascii="Times New Roman" w:hAnsi="Times New Roman" w:cs="Times New Roman"/>
          <w:color w:val="auto"/>
        </w:rPr>
        <w:t xml:space="preserve"> </w:t>
      </w:r>
      <w:r w:rsidRPr="00A148F3">
        <w:rPr>
          <w:rFonts w:ascii="Times New Roman" w:hAnsi="Times New Roman" w:cs="Times New Roman"/>
          <w:color w:val="auto"/>
        </w:rPr>
        <w:t xml:space="preserve"> </w:t>
      </w:r>
      <w:r w:rsidR="000B2B19" w:rsidRPr="00A148F3">
        <w:rPr>
          <w:rFonts w:ascii="Times New Roman" w:hAnsi="Times New Roman" w:cs="Times New Roman"/>
          <w:color w:val="auto"/>
        </w:rPr>
        <w:t xml:space="preserve">областной бюджет- </w:t>
      </w:r>
      <w:r w:rsidR="00A148F3" w:rsidRPr="00A148F3">
        <w:rPr>
          <w:rFonts w:ascii="Times New Roman" w:hAnsi="Times New Roman" w:cs="Times New Roman"/>
          <w:color w:val="auto"/>
        </w:rPr>
        <w:t>22 178,04</w:t>
      </w:r>
      <w:r w:rsidR="000B2B19" w:rsidRPr="00A148F3">
        <w:rPr>
          <w:rFonts w:ascii="Times New Roman" w:hAnsi="Times New Roman" w:cs="Times New Roman"/>
          <w:color w:val="auto"/>
        </w:rPr>
        <w:t xml:space="preserve"> тыс. рублей;</w:t>
      </w:r>
    </w:p>
    <w:p w:rsidR="00DC0AAB" w:rsidRDefault="00DC0AAB" w:rsidP="00DC0AAB">
      <w:pPr>
        <w:pStyle w:val="20"/>
        <w:shd w:val="clear" w:color="auto" w:fill="auto"/>
        <w:tabs>
          <w:tab w:val="left" w:pos="0"/>
        </w:tabs>
        <w:spacing w:befor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 </w:t>
      </w:r>
      <w:r w:rsidR="00AE2C92" w:rsidRPr="0010115F">
        <w:rPr>
          <w:sz w:val="24"/>
          <w:szCs w:val="24"/>
        </w:rPr>
        <w:t>В разделе 4 «Система мероприятий муниципальной программы»</w:t>
      </w:r>
      <w:r w:rsidR="00FC6521" w:rsidRPr="0010115F">
        <w:rPr>
          <w:sz w:val="24"/>
          <w:szCs w:val="24"/>
        </w:rPr>
        <w:t>:</w:t>
      </w:r>
      <w:r w:rsidR="00AE2C92" w:rsidRPr="0010115F">
        <w:rPr>
          <w:sz w:val="24"/>
          <w:szCs w:val="24"/>
        </w:rPr>
        <w:t xml:space="preserve"> </w:t>
      </w:r>
    </w:p>
    <w:p w:rsidR="00AE2C92" w:rsidRPr="0010115F" w:rsidRDefault="00DC0AAB" w:rsidP="00DC0AAB">
      <w:pPr>
        <w:pStyle w:val="20"/>
        <w:shd w:val="clear" w:color="auto" w:fill="auto"/>
        <w:tabs>
          <w:tab w:val="left" w:pos="0"/>
        </w:tabs>
        <w:spacing w:befor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AE2C92" w:rsidRPr="0010115F">
        <w:rPr>
          <w:sz w:val="24"/>
          <w:szCs w:val="24"/>
        </w:rPr>
        <w:t>раздел 4, подпрограмма  «Развитие клубного</w:t>
      </w:r>
      <w:r>
        <w:rPr>
          <w:sz w:val="24"/>
          <w:szCs w:val="24"/>
        </w:rPr>
        <w:t xml:space="preserve"> дела», пункт  4 изменить</w:t>
      </w:r>
      <w:r w:rsidR="00403E71" w:rsidRPr="0010115F">
        <w:rPr>
          <w:sz w:val="24"/>
          <w:szCs w:val="24"/>
        </w:rPr>
        <w:t xml:space="preserve"> </w:t>
      </w:r>
      <w:r w:rsidR="00AE2C92" w:rsidRPr="0010115F">
        <w:rPr>
          <w:sz w:val="24"/>
          <w:szCs w:val="24"/>
        </w:rPr>
        <w:t>объем финансирования:</w:t>
      </w:r>
    </w:p>
    <w:p w:rsidR="00751577" w:rsidRPr="0010115F" w:rsidRDefault="00775943" w:rsidP="00DF045A">
      <w:pPr>
        <w:pStyle w:val="20"/>
        <w:ind w:left="450"/>
        <w:contextualSpacing/>
        <w:jc w:val="both"/>
        <w:rPr>
          <w:sz w:val="24"/>
          <w:szCs w:val="24"/>
        </w:rPr>
      </w:pPr>
      <w:r w:rsidRPr="0010115F">
        <w:rPr>
          <w:sz w:val="24"/>
          <w:szCs w:val="24"/>
        </w:rPr>
        <w:t xml:space="preserve">- </w:t>
      </w:r>
      <w:r w:rsidR="00751577" w:rsidRPr="0010115F">
        <w:rPr>
          <w:sz w:val="24"/>
          <w:szCs w:val="24"/>
        </w:rPr>
        <w:t xml:space="preserve">2023г: МУК  "Алексеевский сельский дом культуры" Областной  Бюджет – </w:t>
      </w:r>
      <w:r w:rsidR="00E9547F" w:rsidRPr="0010115F">
        <w:rPr>
          <w:sz w:val="24"/>
          <w:szCs w:val="24"/>
        </w:rPr>
        <w:t>6 138,</w:t>
      </w:r>
      <w:r w:rsidR="005D18F7" w:rsidRPr="0010115F">
        <w:rPr>
          <w:sz w:val="24"/>
          <w:szCs w:val="24"/>
        </w:rPr>
        <w:t>8</w:t>
      </w:r>
      <w:r w:rsidR="00751577" w:rsidRPr="0010115F">
        <w:rPr>
          <w:sz w:val="24"/>
          <w:szCs w:val="24"/>
        </w:rPr>
        <w:t xml:space="preserve"> </w:t>
      </w:r>
      <w:proofErr w:type="spellStart"/>
      <w:r w:rsidR="00751577" w:rsidRPr="0010115F">
        <w:rPr>
          <w:sz w:val="24"/>
          <w:szCs w:val="24"/>
        </w:rPr>
        <w:t>тыс</w:t>
      </w:r>
      <w:proofErr w:type="gramStart"/>
      <w:r w:rsidR="00751577" w:rsidRPr="0010115F">
        <w:rPr>
          <w:sz w:val="24"/>
          <w:szCs w:val="24"/>
        </w:rPr>
        <w:t>.р</w:t>
      </w:r>
      <w:proofErr w:type="gramEnd"/>
      <w:r w:rsidR="00751577" w:rsidRPr="0010115F">
        <w:rPr>
          <w:sz w:val="24"/>
          <w:szCs w:val="24"/>
        </w:rPr>
        <w:t>уб</w:t>
      </w:r>
      <w:proofErr w:type="spellEnd"/>
      <w:r w:rsidR="00751577" w:rsidRPr="0010115F">
        <w:rPr>
          <w:sz w:val="24"/>
          <w:szCs w:val="24"/>
        </w:rPr>
        <w:t>,</w:t>
      </w:r>
      <w:r w:rsidR="00751577" w:rsidRPr="0010115F">
        <w:rPr>
          <w:b/>
          <w:sz w:val="24"/>
          <w:szCs w:val="24"/>
        </w:rPr>
        <w:t xml:space="preserve"> </w:t>
      </w:r>
      <w:r w:rsidR="00751577" w:rsidRPr="0010115F">
        <w:rPr>
          <w:rStyle w:val="a6"/>
          <w:b w:val="0"/>
          <w:sz w:val="24"/>
          <w:szCs w:val="24"/>
        </w:rPr>
        <w:t xml:space="preserve">Бюджет Варненского муниципального района – </w:t>
      </w:r>
      <w:r w:rsidR="00837B72" w:rsidRPr="0010115F">
        <w:rPr>
          <w:rStyle w:val="a6"/>
          <w:b w:val="0"/>
          <w:sz w:val="24"/>
          <w:szCs w:val="24"/>
        </w:rPr>
        <w:t>11,4</w:t>
      </w:r>
      <w:r w:rsidR="00751577" w:rsidRPr="0010115F">
        <w:rPr>
          <w:rStyle w:val="a6"/>
          <w:b w:val="0"/>
          <w:sz w:val="24"/>
          <w:szCs w:val="24"/>
        </w:rPr>
        <w:t xml:space="preserve"> </w:t>
      </w:r>
      <w:r w:rsidR="00751577" w:rsidRPr="0010115F">
        <w:rPr>
          <w:sz w:val="24"/>
          <w:szCs w:val="24"/>
        </w:rPr>
        <w:t>тыс.руб.,</w:t>
      </w:r>
    </w:p>
    <w:p w:rsidR="00775943" w:rsidRPr="0010115F" w:rsidRDefault="0026075E" w:rsidP="00DF045A">
      <w:pPr>
        <w:pStyle w:val="20"/>
        <w:spacing w:before="0"/>
        <w:contextualSpacing/>
        <w:jc w:val="both"/>
        <w:rPr>
          <w:sz w:val="24"/>
          <w:szCs w:val="24"/>
        </w:rPr>
      </w:pPr>
      <w:r w:rsidRPr="0010115F">
        <w:rPr>
          <w:sz w:val="24"/>
          <w:szCs w:val="24"/>
        </w:rPr>
        <w:t xml:space="preserve">     </w:t>
      </w:r>
      <w:r w:rsidR="00370C92" w:rsidRPr="0010115F">
        <w:rPr>
          <w:sz w:val="24"/>
          <w:szCs w:val="24"/>
        </w:rPr>
        <w:t>- 2023г: МУК  "</w:t>
      </w:r>
      <w:proofErr w:type="spellStart"/>
      <w:r w:rsidR="00370C92" w:rsidRPr="0010115F">
        <w:rPr>
          <w:sz w:val="24"/>
          <w:szCs w:val="24"/>
        </w:rPr>
        <w:t>Арчаглы-Аятская</w:t>
      </w:r>
      <w:proofErr w:type="spellEnd"/>
      <w:r w:rsidR="00370C92" w:rsidRPr="0010115F">
        <w:rPr>
          <w:sz w:val="24"/>
          <w:szCs w:val="24"/>
        </w:rPr>
        <w:t xml:space="preserve"> ЦКС" Областной  Бюджет – </w:t>
      </w:r>
      <w:r w:rsidR="00AC6AC1" w:rsidRPr="0010115F">
        <w:rPr>
          <w:sz w:val="24"/>
          <w:szCs w:val="24"/>
        </w:rPr>
        <w:t>10</w:t>
      </w:r>
      <w:r w:rsidR="004F1EE4" w:rsidRPr="0010115F">
        <w:rPr>
          <w:sz w:val="24"/>
          <w:szCs w:val="24"/>
        </w:rPr>
        <w:t xml:space="preserve"> </w:t>
      </w:r>
      <w:r w:rsidR="00751FDB" w:rsidRPr="0010115F">
        <w:rPr>
          <w:sz w:val="24"/>
          <w:szCs w:val="24"/>
        </w:rPr>
        <w:t>780,6</w:t>
      </w:r>
      <w:r w:rsidR="00370C92" w:rsidRPr="0010115F">
        <w:rPr>
          <w:sz w:val="24"/>
          <w:szCs w:val="24"/>
        </w:rPr>
        <w:t xml:space="preserve"> </w:t>
      </w:r>
      <w:proofErr w:type="spellStart"/>
      <w:r w:rsidR="00370C92" w:rsidRPr="0010115F">
        <w:rPr>
          <w:sz w:val="24"/>
          <w:szCs w:val="24"/>
        </w:rPr>
        <w:t>тыс</w:t>
      </w:r>
      <w:proofErr w:type="gramStart"/>
      <w:r w:rsidR="00370C92" w:rsidRPr="0010115F">
        <w:rPr>
          <w:sz w:val="24"/>
          <w:szCs w:val="24"/>
        </w:rPr>
        <w:t>.р</w:t>
      </w:r>
      <w:proofErr w:type="gramEnd"/>
      <w:r w:rsidR="00370C92" w:rsidRPr="0010115F">
        <w:rPr>
          <w:sz w:val="24"/>
          <w:szCs w:val="24"/>
        </w:rPr>
        <w:t>уб</w:t>
      </w:r>
      <w:proofErr w:type="spellEnd"/>
      <w:r w:rsidR="00370C92" w:rsidRPr="0010115F">
        <w:rPr>
          <w:sz w:val="24"/>
          <w:szCs w:val="24"/>
        </w:rPr>
        <w:t>,</w:t>
      </w:r>
      <w:r w:rsidR="00370C92" w:rsidRPr="0010115F">
        <w:rPr>
          <w:b/>
          <w:sz w:val="24"/>
          <w:szCs w:val="24"/>
        </w:rPr>
        <w:t xml:space="preserve"> </w:t>
      </w:r>
      <w:r w:rsidR="00370C92" w:rsidRPr="0010115F">
        <w:rPr>
          <w:rStyle w:val="a6"/>
          <w:b w:val="0"/>
          <w:sz w:val="24"/>
          <w:szCs w:val="24"/>
        </w:rPr>
        <w:t xml:space="preserve">Бюджет </w:t>
      </w:r>
      <w:r w:rsidR="0054770F">
        <w:rPr>
          <w:rStyle w:val="a6"/>
          <w:b w:val="0"/>
          <w:sz w:val="24"/>
          <w:szCs w:val="24"/>
        </w:rPr>
        <w:t xml:space="preserve">            </w:t>
      </w:r>
      <w:r w:rsidR="00370C92" w:rsidRPr="0010115F">
        <w:rPr>
          <w:rStyle w:val="a6"/>
          <w:b w:val="0"/>
          <w:sz w:val="24"/>
          <w:szCs w:val="24"/>
        </w:rPr>
        <w:t xml:space="preserve">Варненского муниципального района – </w:t>
      </w:r>
      <w:r w:rsidR="00AC6AC1" w:rsidRPr="0010115F">
        <w:rPr>
          <w:rStyle w:val="a6"/>
          <w:b w:val="0"/>
          <w:sz w:val="24"/>
          <w:szCs w:val="24"/>
        </w:rPr>
        <w:t>1 162,</w:t>
      </w:r>
      <w:r w:rsidR="00751FDB" w:rsidRPr="0010115F">
        <w:rPr>
          <w:rStyle w:val="a6"/>
          <w:b w:val="0"/>
          <w:sz w:val="24"/>
          <w:szCs w:val="24"/>
        </w:rPr>
        <w:t>7</w:t>
      </w:r>
      <w:r w:rsidR="00370C92" w:rsidRPr="0010115F">
        <w:rPr>
          <w:rStyle w:val="a6"/>
          <w:b w:val="0"/>
          <w:sz w:val="24"/>
          <w:szCs w:val="24"/>
        </w:rPr>
        <w:t xml:space="preserve"> </w:t>
      </w:r>
      <w:r w:rsidR="00370C92" w:rsidRPr="0010115F">
        <w:rPr>
          <w:sz w:val="24"/>
          <w:szCs w:val="24"/>
        </w:rPr>
        <w:t>тыс.руб.,</w:t>
      </w:r>
    </w:p>
    <w:p w:rsidR="008041BF" w:rsidRPr="0010115F" w:rsidRDefault="0054770F" w:rsidP="0054770F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14AF7" w:rsidRPr="0010115F">
        <w:rPr>
          <w:rFonts w:ascii="Times New Roman" w:hAnsi="Times New Roman" w:cs="Times New Roman"/>
          <w:sz w:val="24"/>
          <w:szCs w:val="24"/>
        </w:rPr>
        <w:t xml:space="preserve">раздел 4, подпрограмма  «Развитие клубного дела», </w:t>
      </w:r>
      <w:r w:rsidR="009F5FAE" w:rsidRPr="0010115F">
        <w:rPr>
          <w:rFonts w:ascii="Times New Roman" w:hAnsi="Times New Roman" w:cs="Times New Roman"/>
          <w:sz w:val="24"/>
          <w:szCs w:val="24"/>
        </w:rPr>
        <w:t xml:space="preserve"> </w:t>
      </w:r>
      <w:r w:rsidR="00914AF7" w:rsidRPr="0010115F">
        <w:rPr>
          <w:rFonts w:ascii="Times New Roman" w:hAnsi="Times New Roman" w:cs="Times New Roman"/>
          <w:sz w:val="24"/>
          <w:szCs w:val="24"/>
        </w:rPr>
        <w:t xml:space="preserve">добавить </w:t>
      </w:r>
      <w:r w:rsidR="00450EDF" w:rsidRPr="0010115F">
        <w:rPr>
          <w:rFonts w:ascii="Times New Roman" w:hAnsi="Times New Roman" w:cs="Times New Roman"/>
          <w:sz w:val="24"/>
          <w:szCs w:val="24"/>
        </w:rPr>
        <w:t xml:space="preserve">пункт  8 </w:t>
      </w:r>
      <w:r w:rsidR="0026075E" w:rsidRPr="0010115F">
        <w:rPr>
          <w:rFonts w:ascii="Times New Roman" w:hAnsi="Times New Roman" w:cs="Times New Roman"/>
          <w:sz w:val="24"/>
          <w:szCs w:val="24"/>
        </w:rPr>
        <w:t xml:space="preserve"> и </w:t>
      </w:r>
      <w:r w:rsidR="00914AF7" w:rsidRPr="0010115F">
        <w:rPr>
          <w:rFonts w:ascii="Times New Roman" w:hAnsi="Times New Roman" w:cs="Times New Roman"/>
          <w:sz w:val="24"/>
          <w:szCs w:val="24"/>
        </w:rPr>
        <w:t>наименование мероприятия</w:t>
      </w:r>
      <w:r w:rsidR="0026075E" w:rsidRPr="0010115F">
        <w:rPr>
          <w:rFonts w:ascii="Times New Roman" w:hAnsi="Times New Roman" w:cs="Times New Roman"/>
          <w:sz w:val="24"/>
          <w:szCs w:val="24"/>
        </w:rPr>
        <w:t xml:space="preserve"> </w:t>
      </w:r>
      <w:r w:rsidR="00914AF7" w:rsidRPr="0010115F">
        <w:rPr>
          <w:rFonts w:ascii="Times New Roman" w:hAnsi="Times New Roman" w:cs="Times New Roman"/>
          <w:sz w:val="24"/>
          <w:szCs w:val="24"/>
        </w:rPr>
        <w:t>«</w:t>
      </w:r>
      <w:r w:rsidR="00335D11" w:rsidRPr="0010115F">
        <w:rPr>
          <w:rFonts w:ascii="Times New Roman" w:hAnsi="Times New Roman" w:cs="Times New Roman"/>
          <w:sz w:val="24"/>
          <w:szCs w:val="24"/>
        </w:rPr>
        <w:t>П</w:t>
      </w:r>
      <w:r w:rsidR="008041BF" w:rsidRPr="0010115F">
        <w:rPr>
          <w:rFonts w:ascii="Times New Roman" w:hAnsi="Times New Roman" w:cs="Times New Roman"/>
          <w:sz w:val="24"/>
          <w:szCs w:val="24"/>
        </w:rPr>
        <w:t>роведение ремонтных работ, противопожарных мероприятий, энергосберегающих мероприятий</w:t>
      </w:r>
      <w:r w:rsidR="00FC6521" w:rsidRPr="0010115F">
        <w:rPr>
          <w:rFonts w:ascii="Times New Roman" w:hAnsi="Times New Roman" w:cs="Times New Roman"/>
          <w:sz w:val="24"/>
          <w:szCs w:val="24"/>
        </w:rPr>
        <w:t xml:space="preserve"> в зданиях учреждений культуры, </w:t>
      </w:r>
      <w:r w:rsidR="008041BF" w:rsidRPr="0010115F">
        <w:rPr>
          <w:rFonts w:ascii="Times New Roman" w:hAnsi="Times New Roman" w:cs="Times New Roman"/>
          <w:sz w:val="24"/>
          <w:szCs w:val="24"/>
        </w:rPr>
        <w:t>находящихся в муниципальной собственности, и приобретение основных сре</w:t>
      </w:r>
      <w:proofErr w:type="gramStart"/>
      <w:r w:rsidR="008041BF" w:rsidRPr="0010115F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="008041BF" w:rsidRPr="0010115F">
        <w:rPr>
          <w:rFonts w:ascii="Times New Roman" w:hAnsi="Times New Roman" w:cs="Times New Roman"/>
          <w:sz w:val="24"/>
          <w:szCs w:val="24"/>
        </w:rPr>
        <w:t xml:space="preserve">я </w:t>
      </w:r>
      <w:r w:rsidR="00FC6521" w:rsidRPr="0010115F">
        <w:rPr>
          <w:rFonts w:ascii="Times New Roman" w:hAnsi="Times New Roman" w:cs="Times New Roman"/>
          <w:sz w:val="24"/>
          <w:szCs w:val="24"/>
        </w:rPr>
        <w:t xml:space="preserve"> </w:t>
      </w:r>
      <w:r w:rsidR="008041BF" w:rsidRPr="0010115F">
        <w:rPr>
          <w:rFonts w:ascii="Times New Roman" w:hAnsi="Times New Roman" w:cs="Times New Roman"/>
          <w:sz w:val="24"/>
          <w:szCs w:val="24"/>
        </w:rPr>
        <w:t>муниципальных учреждений</w:t>
      </w:r>
      <w:r w:rsidR="009F5FAE" w:rsidRPr="0010115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26075E" w:rsidRPr="0010115F" w:rsidRDefault="00914AF7" w:rsidP="00DF045A">
      <w:pPr>
        <w:pStyle w:val="20"/>
        <w:spacing w:before="0"/>
        <w:ind w:left="450"/>
        <w:contextualSpacing/>
        <w:jc w:val="both"/>
        <w:rPr>
          <w:sz w:val="24"/>
          <w:szCs w:val="24"/>
        </w:rPr>
      </w:pPr>
      <w:r w:rsidRPr="0010115F">
        <w:rPr>
          <w:sz w:val="24"/>
          <w:szCs w:val="24"/>
        </w:rPr>
        <w:t xml:space="preserve"> </w:t>
      </w:r>
      <w:r w:rsidR="0026075E" w:rsidRPr="0010115F">
        <w:rPr>
          <w:sz w:val="24"/>
          <w:szCs w:val="24"/>
        </w:rPr>
        <w:t>- МУК  "Алексеевский сель</w:t>
      </w:r>
      <w:r w:rsidR="00FF4F71" w:rsidRPr="0010115F">
        <w:rPr>
          <w:sz w:val="24"/>
          <w:szCs w:val="24"/>
        </w:rPr>
        <w:t xml:space="preserve">ский дом культуры" Областной </w:t>
      </w:r>
      <w:r w:rsidR="0026075E" w:rsidRPr="0010115F">
        <w:rPr>
          <w:sz w:val="24"/>
          <w:szCs w:val="24"/>
        </w:rPr>
        <w:t xml:space="preserve">Бюджет – </w:t>
      </w:r>
      <w:r w:rsidR="00FF4F71" w:rsidRPr="0010115F">
        <w:rPr>
          <w:sz w:val="24"/>
          <w:szCs w:val="24"/>
        </w:rPr>
        <w:t xml:space="preserve"> 6 138,8 </w:t>
      </w:r>
      <w:proofErr w:type="spellStart"/>
      <w:r w:rsidR="00FF4F71" w:rsidRPr="0010115F">
        <w:rPr>
          <w:sz w:val="24"/>
          <w:szCs w:val="24"/>
        </w:rPr>
        <w:t>тыс</w:t>
      </w:r>
      <w:proofErr w:type="gramStart"/>
      <w:r w:rsidR="00FF4F71" w:rsidRPr="0010115F">
        <w:rPr>
          <w:sz w:val="24"/>
          <w:szCs w:val="24"/>
        </w:rPr>
        <w:t>.р</w:t>
      </w:r>
      <w:proofErr w:type="gramEnd"/>
      <w:r w:rsidR="00FF4F71" w:rsidRPr="0010115F">
        <w:rPr>
          <w:sz w:val="24"/>
          <w:szCs w:val="24"/>
        </w:rPr>
        <w:t>уб</w:t>
      </w:r>
      <w:proofErr w:type="spellEnd"/>
      <w:r w:rsidR="00FF4F71" w:rsidRPr="0010115F">
        <w:rPr>
          <w:sz w:val="24"/>
          <w:szCs w:val="24"/>
        </w:rPr>
        <w:t>,</w:t>
      </w:r>
      <w:r w:rsidR="00FF4F71" w:rsidRPr="0010115F">
        <w:rPr>
          <w:b/>
          <w:sz w:val="24"/>
          <w:szCs w:val="24"/>
        </w:rPr>
        <w:t xml:space="preserve"> </w:t>
      </w:r>
      <w:r w:rsidR="00FF4F71" w:rsidRPr="0010115F">
        <w:rPr>
          <w:rStyle w:val="a6"/>
          <w:b w:val="0"/>
          <w:sz w:val="24"/>
          <w:szCs w:val="24"/>
        </w:rPr>
        <w:lastRenderedPageBreak/>
        <w:t xml:space="preserve">Бюджет Варненского муниципального района – 11,4 </w:t>
      </w:r>
      <w:r w:rsidR="00FF4F71" w:rsidRPr="0010115F">
        <w:rPr>
          <w:sz w:val="24"/>
          <w:szCs w:val="24"/>
        </w:rPr>
        <w:t>тыс.руб.,</w:t>
      </w:r>
    </w:p>
    <w:p w:rsidR="00ED09C4" w:rsidRPr="0010115F" w:rsidRDefault="0026075E" w:rsidP="00DF045A">
      <w:pPr>
        <w:pStyle w:val="20"/>
        <w:spacing w:before="0"/>
        <w:contextualSpacing/>
        <w:jc w:val="both"/>
        <w:rPr>
          <w:sz w:val="24"/>
          <w:szCs w:val="24"/>
          <w:shd w:val="clear" w:color="auto" w:fill="FFFFFF" w:themeFill="background1"/>
        </w:rPr>
      </w:pPr>
      <w:r w:rsidRPr="0010115F">
        <w:rPr>
          <w:sz w:val="24"/>
          <w:szCs w:val="24"/>
        </w:rPr>
        <w:t xml:space="preserve">    </w:t>
      </w:r>
      <w:r w:rsidR="00DF045A" w:rsidRPr="0010115F">
        <w:rPr>
          <w:sz w:val="24"/>
          <w:szCs w:val="24"/>
        </w:rPr>
        <w:t xml:space="preserve">   </w:t>
      </w:r>
      <w:r w:rsidRPr="0010115F">
        <w:rPr>
          <w:sz w:val="24"/>
          <w:szCs w:val="24"/>
        </w:rPr>
        <w:t xml:space="preserve"> - МУК  "</w:t>
      </w:r>
      <w:proofErr w:type="spellStart"/>
      <w:r w:rsidRPr="0010115F">
        <w:rPr>
          <w:sz w:val="24"/>
          <w:szCs w:val="24"/>
        </w:rPr>
        <w:t>Арчаглы-Аятская</w:t>
      </w:r>
      <w:proofErr w:type="spellEnd"/>
      <w:r w:rsidRPr="0010115F">
        <w:rPr>
          <w:sz w:val="24"/>
          <w:szCs w:val="24"/>
        </w:rPr>
        <w:t xml:space="preserve"> ЦКС" Областной  Бюджет – </w:t>
      </w:r>
      <w:r w:rsidR="004F1EE4" w:rsidRPr="0010115F">
        <w:rPr>
          <w:sz w:val="24"/>
          <w:szCs w:val="24"/>
        </w:rPr>
        <w:t>10 780,</w:t>
      </w:r>
      <w:r w:rsidR="00FF4F71" w:rsidRPr="0010115F">
        <w:rPr>
          <w:sz w:val="24"/>
          <w:szCs w:val="24"/>
        </w:rPr>
        <w:t>6</w:t>
      </w:r>
      <w:r w:rsidRPr="0010115F">
        <w:rPr>
          <w:sz w:val="24"/>
          <w:szCs w:val="24"/>
        </w:rPr>
        <w:t xml:space="preserve"> </w:t>
      </w:r>
      <w:proofErr w:type="spellStart"/>
      <w:r w:rsidRPr="0010115F">
        <w:rPr>
          <w:sz w:val="24"/>
          <w:szCs w:val="24"/>
        </w:rPr>
        <w:t>тыс</w:t>
      </w:r>
      <w:proofErr w:type="gramStart"/>
      <w:r w:rsidRPr="0010115F">
        <w:rPr>
          <w:sz w:val="24"/>
          <w:szCs w:val="24"/>
        </w:rPr>
        <w:t>.р</w:t>
      </w:r>
      <w:proofErr w:type="gramEnd"/>
      <w:r w:rsidRPr="0010115F">
        <w:rPr>
          <w:sz w:val="24"/>
          <w:szCs w:val="24"/>
        </w:rPr>
        <w:t>уб</w:t>
      </w:r>
      <w:proofErr w:type="spellEnd"/>
      <w:r w:rsidRPr="0010115F">
        <w:rPr>
          <w:sz w:val="24"/>
          <w:szCs w:val="24"/>
        </w:rPr>
        <w:t>,</w:t>
      </w:r>
      <w:r w:rsidRPr="0010115F">
        <w:rPr>
          <w:b/>
          <w:sz w:val="24"/>
          <w:szCs w:val="24"/>
        </w:rPr>
        <w:t xml:space="preserve"> </w:t>
      </w:r>
      <w:r w:rsidRPr="0010115F">
        <w:rPr>
          <w:rStyle w:val="a6"/>
          <w:b w:val="0"/>
          <w:sz w:val="24"/>
          <w:szCs w:val="24"/>
        </w:rPr>
        <w:t xml:space="preserve">Бюджет Варненского муниципального района – </w:t>
      </w:r>
      <w:r w:rsidRPr="0010115F">
        <w:rPr>
          <w:rStyle w:val="a6"/>
          <w:b w:val="0"/>
          <w:sz w:val="24"/>
          <w:szCs w:val="24"/>
          <w:shd w:val="clear" w:color="auto" w:fill="FFFFFF" w:themeFill="background1"/>
        </w:rPr>
        <w:t>1</w:t>
      </w:r>
      <w:r w:rsidRPr="0010115F">
        <w:rPr>
          <w:rStyle w:val="a6"/>
          <w:b w:val="0"/>
          <w:sz w:val="24"/>
          <w:szCs w:val="24"/>
          <w:shd w:val="clear" w:color="auto" w:fill="FFFFFF" w:themeFill="background1"/>
          <w:lang w:val="en-US"/>
        </w:rPr>
        <w:t> </w:t>
      </w:r>
      <w:r w:rsidR="00DC6B41" w:rsidRPr="0010115F">
        <w:rPr>
          <w:rStyle w:val="a6"/>
          <w:b w:val="0"/>
          <w:sz w:val="24"/>
          <w:szCs w:val="24"/>
          <w:shd w:val="clear" w:color="auto" w:fill="FFFFFF" w:themeFill="background1"/>
        </w:rPr>
        <w:t>162</w:t>
      </w:r>
      <w:r w:rsidRPr="0010115F">
        <w:rPr>
          <w:rStyle w:val="a6"/>
          <w:b w:val="0"/>
          <w:sz w:val="24"/>
          <w:szCs w:val="24"/>
          <w:shd w:val="clear" w:color="auto" w:fill="FFFFFF" w:themeFill="background1"/>
        </w:rPr>
        <w:t>,</w:t>
      </w:r>
      <w:r w:rsidR="00FF4F71" w:rsidRPr="0010115F">
        <w:rPr>
          <w:rStyle w:val="a6"/>
          <w:b w:val="0"/>
          <w:sz w:val="24"/>
          <w:szCs w:val="24"/>
          <w:shd w:val="clear" w:color="auto" w:fill="FFFFFF" w:themeFill="background1"/>
        </w:rPr>
        <w:t>7</w:t>
      </w:r>
      <w:r w:rsidRPr="0010115F">
        <w:rPr>
          <w:rStyle w:val="a6"/>
          <w:b w:val="0"/>
          <w:sz w:val="24"/>
          <w:szCs w:val="24"/>
          <w:shd w:val="clear" w:color="auto" w:fill="FFFFFF" w:themeFill="background1"/>
        </w:rPr>
        <w:t xml:space="preserve"> </w:t>
      </w:r>
      <w:r w:rsidRPr="0010115F">
        <w:rPr>
          <w:sz w:val="24"/>
          <w:szCs w:val="24"/>
          <w:shd w:val="clear" w:color="auto" w:fill="FFFFFF" w:themeFill="background1"/>
        </w:rPr>
        <w:t>тыс.руб.,</w:t>
      </w:r>
    </w:p>
    <w:p w:rsidR="009B2299" w:rsidRDefault="0054770F" w:rsidP="00DF045A">
      <w:pPr>
        <w:pStyle w:val="20"/>
        <w:numPr>
          <w:ilvl w:val="0"/>
          <w:numId w:val="5"/>
        </w:numPr>
        <w:spacing w:before="0"/>
        <w:contextualSpacing/>
        <w:jc w:val="both"/>
        <w:rPr>
          <w:sz w:val="24"/>
          <w:szCs w:val="24"/>
        </w:rPr>
      </w:pPr>
      <w:r w:rsidRPr="00BC63A0">
        <w:rPr>
          <w:sz w:val="24"/>
          <w:szCs w:val="24"/>
        </w:rPr>
        <w:t xml:space="preserve">В разделе </w:t>
      </w:r>
      <w:r w:rsidRPr="00BC63A0">
        <w:rPr>
          <w:sz w:val="24"/>
          <w:szCs w:val="24"/>
          <w:lang w:val="en-US"/>
        </w:rPr>
        <w:t>V</w:t>
      </w:r>
      <w:r w:rsidRPr="00BC63A0">
        <w:rPr>
          <w:sz w:val="24"/>
          <w:szCs w:val="24"/>
        </w:rPr>
        <w:t>. «Ресурсное обеспечение муници</w:t>
      </w:r>
      <w:r>
        <w:rPr>
          <w:sz w:val="24"/>
          <w:szCs w:val="24"/>
        </w:rPr>
        <w:t xml:space="preserve">пальной программы» </w:t>
      </w:r>
      <w:r w:rsidRPr="00BC63A0">
        <w:rPr>
          <w:sz w:val="24"/>
          <w:szCs w:val="24"/>
        </w:rPr>
        <w:t xml:space="preserve">на 2023 г сумму </w:t>
      </w:r>
      <w:r w:rsidR="00687058" w:rsidRPr="00F64F54">
        <w:rPr>
          <w:sz w:val="24"/>
          <w:szCs w:val="24"/>
        </w:rPr>
        <w:t xml:space="preserve">85 114,82 </w:t>
      </w:r>
      <w:r w:rsidRPr="00F64F54">
        <w:rPr>
          <w:sz w:val="24"/>
          <w:szCs w:val="24"/>
        </w:rPr>
        <w:t>тыс</w:t>
      </w:r>
      <w:proofErr w:type="gramStart"/>
      <w:r w:rsidRPr="00F64F54">
        <w:rPr>
          <w:sz w:val="24"/>
          <w:szCs w:val="24"/>
        </w:rPr>
        <w:t>.р</w:t>
      </w:r>
      <w:proofErr w:type="gramEnd"/>
      <w:r w:rsidRPr="00F64F54">
        <w:rPr>
          <w:sz w:val="24"/>
          <w:szCs w:val="24"/>
        </w:rPr>
        <w:t xml:space="preserve">уб. заменить на </w:t>
      </w:r>
      <w:r w:rsidR="00790044" w:rsidRPr="00F64F54">
        <w:rPr>
          <w:sz w:val="24"/>
          <w:szCs w:val="24"/>
        </w:rPr>
        <w:t>145 031,23</w:t>
      </w:r>
      <w:r w:rsidR="00F64F54" w:rsidRPr="00F64F54">
        <w:rPr>
          <w:sz w:val="24"/>
          <w:szCs w:val="24"/>
        </w:rPr>
        <w:t xml:space="preserve"> </w:t>
      </w:r>
      <w:r w:rsidRPr="00F64F54">
        <w:rPr>
          <w:sz w:val="24"/>
          <w:szCs w:val="24"/>
        </w:rPr>
        <w:t>тыс. руб.</w:t>
      </w:r>
      <w:r w:rsidR="00DC42F0">
        <w:rPr>
          <w:sz w:val="24"/>
          <w:szCs w:val="24"/>
        </w:rPr>
        <w:t>(Приложение 1 )</w:t>
      </w:r>
    </w:p>
    <w:p w:rsidR="009B2299" w:rsidRDefault="00DC0AAB" w:rsidP="00DC0AAB">
      <w:pPr>
        <w:pStyle w:val="20"/>
        <w:numPr>
          <w:ilvl w:val="0"/>
          <w:numId w:val="5"/>
        </w:numPr>
        <w:spacing w:before="0"/>
        <w:contextualSpacing/>
        <w:jc w:val="both"/>
        <w:rPr>
          <w:sz w:val="24"/>
          <w:szCs w:val="24"/>
        </w:rPr>
      </w:pPr>
      <w:r w:rsidRPr="00DC0AAB">
        <w:rPr>
          <w:sz w:val="24"/>
          <w:szCs w:val="24"/>
        </w:rPr>
        <w:t xml:space="preserve"> </w:t>
      </w:r>
      <w:r w:rsidR="009B2299" w:rsidRPr="00DC0AAB">
        <w:rPr>
          <w:sz w:val="24"/>
          <w:szCs w:val="24"/>
        </w:rPr>
        <w:t>Настоящее постановление подлежит официальному опубликованию.</w:t>
      </w:r>
    </w:p>
    <w:p w:rsidR="009D18A6" w:rsidRPr="00DC0AAB" w:rsidRDefault="009B2299" w:rsidP="00DC0AAB">
      <w:pPr>
        <w:pStyle w:val="20"/>
        <w:numPr>
          <w:ilvl w:val="0"/>
          <w:numId w:val="5"/>
        </w:numPr>
        <w:spacing w:before="0"/>
        <w:contextualSpacing/>
        <w:jc w:val="both"/>
        <w:rPr>
          <w:sz w:val="24"/>
          <w:szCs w:val="24"/>
        </w:rPr>
      </w:pPr>
      <w:r w:rsidRPr="00DC0AAB">
        <w:rPr>
          <w:sz w:val="24"/>
          <w:szCs w:val="24"/>
        </w:rPr>
        <w:t>Контроль исполнения настоящего постановления возложи</w:t>
      </w:r>
      <w:r w:rsidR="00E748AB" w:rsidRPr="00DC0AAB">
        <w:rPr>
          <w:sz w:val="24"/>
          <w:szCs w:val="24"/>
        </w:rPr>
        <w:t xml:space="preserve">ть на заместителя Главы </w:t>
      </w:r>
      <w:r w:rsidRPr="00DC0AAB">
        <w:rPr>
          <w:sz w:val="24"/>
          <w:szCs w:val="24"/>
        </w:rPr>
        <w:t>Варненского муниципального района Челябинской</w:t>
      </w:r>
      <w:r w:rsidR="00E748AB" w:rsidRPr="00DC0AAB">
        <w:rPr>
          <w:sz w:val="24"/>
          <w:szCs w:val="24"/>
        </w:rPr>
        <w:t xml:space="preserve"> </w:t>
      </w:r>
      <w:r w:rsidRPr="00DC0AAB">
        <w:rPr>
          <w:sz w:val="24"/>
          <w:szCs w:val="24"/>
        </w:rPr>
        <w:t xml:space="preserve">области </w:t>
      </w:r>
      <w:r w:rsidR="0078232E">
        <w:rPr>
          <w:sz w:val="24"/>
          <w:szCs w:val="24"/>
        </w:rPr>
        <w:t xml:space="preserve">О.В. </w:t>
      </w:r>
      <w:proofErr w:type="spellStart"/>
      <w:r w:rsidR="0078232E">
        <w:rPr>
          <w:sz w:val="24"/>
          <w:szCs w:val="24"/>
        </w:rPr>
        <w:t>Васичкину</w:t>
      </w:r>
      <w:proofErr w:type="spellEnd"/>
      <w:r w:rsidRPr="00DC0AAB">
        <w:rPr>
          <w:sz w:val="24"/>
          <w:szCs w:val="24"/>
        </w:rPr>
        <w:t>.</w:t>
      </w:r>
    </w:p>
    <w:p w:rsidR="00DF045A" w:rsidRPr="0010115F" w:rsidRDefault="00DF045A" w:rsidP="00DF045A">
      <w:pPr>
        <w:pStyle w:val="20"/>
        <w:shd w:val="clear" w:color="auto" w:fill="auto"/>
        <w:tabs>
          <w:tab w:val="left" w:pos="1439"/>
        </w:tabs>
        <w:spacing w:before="0" w:line="324" w:lineRule="exact"/>
        <w:ind w:left="360" w:hanging="360"/>
        <w:jc w:val="both"/>
        <w:rPr>
          <w:sz w:val="24"/>
          <w:szCs w:val="24"/>
        </w:rPr>
      </w:pPr>
    </w:p>
    <w:p w:rsidR="00DF045A" w:rsidRPr="0010115F" w:rsidRDefault="00DF045A" w:rsidP="00DF045A">
      <w:pPr>
        <w:pStyle w:val="20"/>
        <w:shd w:val="clear" w:color="auto" w:fill="auto"/>
        <w:tabs>
          <w:tab w:val="left" w:pos="1439"/>
        </w:tabs>
        <w:spacing w:before="0" w:line="324" w:lineRule="exact"/>
        <w:ind w:left="360" w:hanging="360"/>
        <w:jc w:val="both"/>
        <w:rPr>
          <w:sz w:val="24"/>
          <w:szCs w:val="24"/>
        </w:rPr>
      </w:pPr>
    </w:p>
    <w:p w:rsidR="00DF045A" w:rsidRPr="0010115F" w:rsidRDefault="00DF045A" w:rsidP="00DF045A">
      <w:pPr>
        <w:pStyle w:val="20"/>
        <w:shd w:val="clear" w:color="auto" w:fill="auto"/>
        <w:tabs>
          <w:tab w:val="left" w:pos="1439"/>
        </w:tabs>
        <w:spacing w:before="0" w:line="324" w:lineRule="exact"/>
        <w:ind w:left="360" w:hanging="360"/>
        <w:jc w:val="both"/>
        <w:rPr>
          <w:sz w:val="24"/>
          <w:szCs w:val="24"/>
        </w:rPr>
      </w:pPr>
    </w:p>
    <w:p w:rsidR="009C2F2E" w:rsidRPr="0010115F" w:rsidRDefault="009C2F2E" w:rsidP="00DF045A">
      <w:pPr>
        <w:tabs>
          <w:tab w:val="left" w:pos="7458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0115F">
        <w:rPr>
          <w:rFonts w:ascii="Times New Roman" w:hAnsi="Times New Roman"/>
          <w:bCs/>
          <w:sz w:val="24"/>
          <w:szCs w:val="24"/>
        </w:rPr>
        <w:t xml:space="preserve">Глава </w:t>
      </w:r>
      <w:r w:rsidR="00E6268D" w:rsidRPr="0010115F">
        <w:rPr>
          <w:rFonts w:ascii="Times New Roman" w:hAnsi="Times New Roman"/>
          <w:bCs/>
          <w:sz w:val="24"/>
          <w:szCs w:val="24"/>
        </w:rPr>
        <w:t xml:space="preserve"> </w:t>
      </w:r>
    </w:p>
    <w:p w:rsidR="009C2F2E" w:rsidRPr="0010115F" w:rsidRDefault="00264DDF" w:rsidP="00DF045A">
      <w:pPr>
        <w:tabs>
          <w:tab w:val="left" w:pos="7458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0115F">
        <w:rPr>
          <w:rFonts w:ascii="Times New Roman" w:hAnsi="Times New Roman"/>
          <w:bCs/>
          <w:sz w:val="24"/>
          <w:szCs w:val="24"/>
        </w:rPr>
        <w:t xml:space="preserve">Варненского </w:t>
      </w:r>
      <w:r w:rsidR="005244CD" w:rsidRPr="0010115F">
        <w:rPr>
          <w:rFonts w:ascii="Times New Roman" w:hAnsi="Times New Roman"/>
          <w:bCs/>
          <w:sz w:val="24"/>
          <w:szCs w:val="24"/>
        </w:rPr>
        <w:t>муниципального района</w:t>
      </w:r>
    </w:p>
    <w:p w:rsidR="00265690" w:rsidRPr="0010115F" w:rsidRDefault="009C2F2E" w:rsidP="00DF045A">
      <w:pPr>
        <w:tabs>
          <w:tab w:val="left" w:pos="7458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0115F">
        <w:rPr>
          <w:rFonts w:ascii="Times New Roman" w:hAnsi="Times New Roman"/>
          <w:bCs/>
          <w:sz w:val="24"/>
          <w:szCs w:val="24"/>
        </w:rPr>
        <w:t>Челябинской области</w:t>
      </w:r>
      <w:r w:rsidR="005244CD" w:rsidRPr="0010115F">
        <w:rPr>
          <w:rFonts w:ascii="Times New Roman" w:hAnsi="Times New Roman"/>
          <w:bCs/>
          <w:sz w:val="24"/>
          <w:szCs w:val="24"/>
        </w:rPr>
        <w:tab/>
      </w:r>
      <w:r w:rsidR="00264DDF" w:rsidRPr="0010115F">
        <w:rPr>
          <w:rFonts w:ascii="Times New Roman" w:hAnsi="Times New Roman"/>
          <w:bCs/>
          <w:sz w:val="24"/>
          <w:szCs w:val="24"/>
        </w:rPr>
        <w:t>К.Ю. Моисеев.</w:t>
      </w:r>
      <w:r w:rsidR="005244CD" w:rsidRPr="0010115F">
        <w:rPr>
          <w:rFonts w:ascii="Times New Roman" w:hAnsi="Times New Roman"/>
          <w:bCs/>
          <w:sz w:val="24"/>
          <w:szCs w:val="24"/>
        </w:rPr>
        <w:t xml:space="preserve">  </w:t>
      </w:r>
    </w:p>
    <w:p w:rsidR="00D14511" w:rsidRPr="0010115F" w:rsidRDefault="005244CD" w:rsidP="00DF045A">
      <w:pPr>
        <w:tabs>
          <w:tab w:val="left" w:pos="7458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0115F">
        <w:rPr>
          <w:rFonts w:ascii="Times New Roman" w:hAnsi="Times New Roman"/>
          <w:bCs/>
          <w:sz w:val="24"/>
          <w:szCs w:val="24"/>
        </w:rPr>
        <w:t xml:space="preserve">  </w:t>
      </w:r>
    </w:p>
    <w:p w:rsidR="008F7098" w:rsidRPr="0010115F" w:rsidRDefault="005244CD" w:rsidP="00DF045A">
      <w:pPr>
        <w:tabs>
          <w:tab w:val="left" w:pos="7458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10115F">
        <w:rPr>
          <w:rFonts w:ascii="Times New Roman" w:hAnsi="Times New Roman"/>
          <w:bCs/>
          <w:sz w:val="24"/>
          <w:szCs w:val="24"/>
        </w:rPr>
        <w:t xml:space="preserve">       </w:t>
      </w:r>
    </w:p>
    <w:p w:rsidR="0043612F" w:rsidRPr="0010115F" w:rsidRDefault="0043612F" w:rsidP="00DF045A">
      <w:pPr>
        <w:jc w:val="both"/>
        <w:rPr>
          <w:rFonts w:ascii="Times New Roman" w:hAnsi="Times New Roman"/>
          <w:sz w:val="24"/>
          <w:szCs w:val="24"/>
        </w:rPr>
      </w:pPr>
    </w:p>
    <w:sectPr w:rsidR="0043612F" w:rsidRPr="0010115F" w:rsidSect="00FE2DF8">
      <w:pgSz w:w="11906" w:h="16838"/>
      <w:pgMar w:top="71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E3D32"/>
    <w:multiLevelType w:val="multilevel"/>
    <w:tmpl w:val="CE9E17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8000ED4"/>
    <w:multiLevelType w:val="multilevel"/>
    <w:tmpl w:val="143481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7C30AD4"/>
    <w:multiLevelType w:val="multilevel"/>
    <w:tmpl w:val="20721DF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1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8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88" w:hanging="2160"/>
      </w:pPr>
      <w:rPr>
        <w:rFonts w:hint="default"/>
      </w:rPr>
    </w:lvl>
  </w:abstractNum>
  <w:abstractNum w:abstractNumId="3">
    <w:nsid w:val="63590955"/>
    <w:multiLevelType w:val="hybridMultilevel"/>
    <w:tmpl w:val="9AD8EB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41F585E"/>
    <w:multiLevelType w:val="multilevel"/>
    <w:tmpl w:val="E9D081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D53207"/>
    <w:multiLevelType w:val="multilevel"/>
    <w:tmpl w:val="C7A8FD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75F76551"/>
    <w:multiLevelType w:val="hybridMultilevel"/>
    <w:tmpl w:val="62282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A45FD0"/>
    <w:multiLevelType w:val="hybridMultilevel"/>
    <w:tmpl w:val="BE9AD57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55BA2"/>
    <w:rsid w:val="000067A1"/>
    <w:rsid w:val="000068C9"/>
    <w:rsid w:val="000102D6"/>
    <w:rsid w:val="00012A1B"/>
    <w:rsid w:val="00014041"/>
    <w:rsid w:val="0001455A"/>
    <w:rsid w:val="00015349"/>
    <w:rsid w:val="00016541"/>
    <w:rsid w:val="00020B9D"/>
    <w:rsid w:val="0002125A"/>
    <w:rsid w:val="000213EB"/>
    <w:rsid w:val="000260CB"/>
    <w:rsid w:val="00031CAE"/>
    <w:rsid w:val="00034564"/>
    <w:rsid w:val="0003526F"/>
    <w:rsid w:val="000409D3"/>
    <w:rsid w:val="000429F9"/>
    <w:rsid w:val="00054CA2"/>
    <w:rsid w:val="00064DC1"/>
    <w:rsid w:val="000771F5"/>
    <w:rsid w:val="00082C02"/>
    <w:rsid w:val="00094071"/>
    <w:rsid w:val="000A181D"/>
    <w:rsid w:val="000A298C"/>
    <w:rsid w:val="000B16DB"/>
    <w:rsid w:val="000B2396"/>
    <w:rsid w:val="000B2B19"/>
    <w:rsid w:val="000B3872"/>
    <w:rsid w:val="000B41DA"/>
    <w:rsid w:val="000B497F"/>
    <w:rsid w:val="000B6344"/>
    <w:rsid w:val="000C0A45"/>
    <w:rsid w:val="000C11FB"/>
    <w:rsid w:val="000D10D2"/>
    <w:rsid w:val="000E12C4"/>
    <w:rsid w:val="000E5ACD"/>
    <w:rsid w:val="000F0F88"/>
    <w:rsid w:val="000F20D1"/>
    <w:rsid w:val="000F7EB9"/>
    <w:rsid w:val="0010115F"/>
    <w:rsid w:val="00106FC9"/>
    <w:rsid w:val="001074A1"/>
    <w:rsid w:val="001110EB"/>
    <w:rsid w:val="00115DA9"/>
    <w:rsid w:val="00117842"/>
    <w:rsid w:val="00117B86"/>
    <w:rsid w:val="001208CB"/>
    <w:rsid w:val="00132347"/>
    <w:rsid w:val="0013341F"/>
    <w:rsid w:val="00134A7F"/>
    <w:rsid w:val="00140F24"/>
    <w:rsid w:val="001410D7"/>
    <w:rsid w:val="00143A07"/>
    <w:rsid w:val="00147976"/>
    <w:rsid w:val="00150B56"/>
    <w:rsid w:val="00150FD4"/>
    <w:rsid w:val="00151F11"/>
    <w:rsid w:val="00152E41"/>
    <w:rsid w:val="001531C6"/>
    <w:rsid w:val="00154540"/>
    <w:rsid w:val="001561FE"/>
    <w:rsid w:val="00160647"/>
    <w:rsid w:val="00167514"/>
    <w:rsid w:val="001748FF"/>
    <w:rsid w:val="0017491D"/>
    <w:rsid w:val="001756D9"/>
    <w:rsid w:val="001760E5"/>
    <w:rsid w:val="00183237"/>
    <w:rsid w:val="00185209"/>
    <w:rsid w:val="0018712A"/>
    <w:rsid w:val="00191EBB"/>
    <w:rsid w:val="00194172"/>
    <w:rsid w:val="00194B10"/>
    <w:rsid w:val="001B04B9"/>
    <w:rsid w:val="001B1D95"/>
    <w:rsid w:val="001B27E5"/>
    <w:rsid w:val="001B2ED8"/>
    <w:rsid w:val="001B3CB4"/>
    <w:rsid w:val="001B710D"/>
    <w:rsid w:val="001C31BE"/>
    <w:rsid w:val="001C635A"/>
    <w:rsid w:val="001C6F20"/>
    <w:rsid w:val="001E364C"/>
    <w:rsid w:val="001E39B2"/>
    <w:rsid w:val="001E75FA"/>
    <w:rsid w:val="001F0779"/>
    <w:rsid w:val="001F08FB"/>
    <w:rsid w:val="001F2D96"/>
    <w:rsid w:val="00202080"/>
    <w:rsid w:val="002053AD"/>
    <w:rsid w:val="00206B7D"/>
    <w:rsid w:val="00213DC4"/>
    <w:rsid w:val="002152AA"/>
    <w:rsid w:val="002163B8"/>
    <w:rsid w:val="002209C7"/>
    <w:rsid w:val="00221E20"/>
    <w:rsid w:val="0022278D"/>
    <w:rsid w:val="00223E6F"/>
    <w:rsid w:val="002250DB"/>
    <w:rsid w:val="00226312"/>
    <w:rsid w:val="002317E4"/>
    <w:rsid w:val="002326BE"/>
    <w:rsid w:val="002335BD"/>
    <w:rsid w:val="00235FF0"/>
    <w:rsid w:val="00246AB2"/>
    <w:rsid w:val="0024761F"/>
    <w:rsid w:val="0025266F"/>
    <w:rsid w:val="00253DBB"/>
    <w:rsid w:val="00255023"/>
    <w:rsid w:val="00255308"/>
    <w:rsid w:val="002556B2"/>
    <w:rsid w:val="0025635A"/>
    <w:rsid w:val="002567B1"/>
    <w:rsid w:val="0026075E"/>
    <w:rsid w:val="00261F7F"/>
    <w:rsid w:val="0026304B"/>
    <w:rsid w:val="00264C7F"/>
    <w:rsid w:val="00264DDF"/>
    <w:rsid w:val="00265690"/>
    <w:rsid w:val="00266581"/>
    <w:rsid w:val="00270C47"/>
    <w:rsid w:val="00273C61"/>
    <w:rsid w:val="00275A40"/>
    <w:rsid w:val="00284F6A"/>
    <w:rsid w:val="002859D3"/>
    <w:rsid w:val="00296531"/>
    <w:rsid w:val="002A1742"/>
    <w:rsid w:val="002A25FA"/>
    <w:rsid w:val="002B0AA2"/>
    <w:rsid w:val="002B15B5"/>
    <w:rsid w:val="002C06C2"/>
    <w:rsid w:val="002C0B98"/>
    <w:rsid w:val="002C0E8B"/>
    <w:rsid w:val="002C5301"/>
    <w:rsid w:val="002C67C0"/>
    <w:rsid w:val="002C79ED"/>
    <w:rsid w:val="002D00A1"/>
    <w:rsid w:val="002D09D5"/>
    <w:rsid w:val="002D4338"/>
    <w:rsid w:val="002E0CF0"/>
    <w:rsid w:val="002E2128"/>
    <w:rsid w:val="002E512F"/>
    <w:rsid w:val="002E6C1B"/>
    <w:rsid w:val="002F16AF"/>
    <w:rsid w:val="002F3228"/>
    <w:rsid w:val="00310F91"/>
    <w:rsid w:val="00311DB1"/>
    <w:rsid w:val="00314F5D"/>
    <w:rsid w:val="003167B1"/>
    <w:rsid w:val="00320B3A"/>
    <w:rsid w:val="00323505"/>
    <w:rsid w:val="003251D2"/>
    <w:rsid w:val="003261D9"/>
    <w:rsid w:val="00331D93"/>
    <w:rsid w:val="00335D11"/>
    <w:rsid w:val="003413B2"/>
    <w:rsid w:val="003505B6"/>
    <w:rsid w:val="00353813"/>
    <w:rsid w:val="00354EBE"/>
    <w:rsid w:val="003565B3"/>
    <w:rsid w:val="003621A6"/>
    <w:rsid w:val="00364ADE"/>
    <w:rsid w:val="00365278"/>
    <w:rsid w:val="00365648"/>
    <w:rsid w:val="0036675A"/>
    <w:rsid w:val="00370C92"/>
    <w:rsid w:val="00371ADB"/>
    <w:rsid w:val="00374A85"/>
    <w:rsid w:val="00376B49"/>
    <w:rsid w:val="00385D7E"/>
    <w:rsid w:val="003865D9"/>
    <w:rsid w:val="00386E0B"/>
    <w:rsid w:val="00387FBF"/>
    <w:rsid w:val="00391CCC"/>
    <w:rsid w:val="0039284B"/>
    <w:rsid w:val="00392981"/>
    <w:rsid w:val="00393015"/>
    <w:rsid w:val="00394701"/>
    <w:rsid w:val="003A2B6D"/>
    <w:rsid w:val="003B40E0"/>
    <w:rsid w:val="003B6A2E"/>
    <w:rsid w:val="003C056D"/>
    <w:rsid w:val="003C77A0"/>
    <w:rsid w:val="003D2909"/>
    <w:rsid w:val="003D371D"/>
    <w:rsid w:val="003D37DD"/>
    <w:rsid w:val="003D400B"/>
    <w:rsid w:val="003D4472"/>
    <w:rsid w:val="003E0F8C"/>
    <w:rsid w:val="003E419A"/>
    <w:rsid w:val="003E797C"/>
    <w:rsid w:val="003F0044"/>
    <w:rsid w:val="003F460D"/>
    <w:rsid w:val="003F4697"/>
    <w:rsid w:val="004022EE"/>
    <w:rsid w:val="00403E71"/>
    <w:rsid w:val="00405137"/>
    <w:rsid w:val="0041120C"/>
    <w:rsid w:val="00414D0F"/>
    <w:rsid w:val="00417E88"/>
    <w:rsid w:val="004248C0"/>
    <w:rsid w:val="004271E3"/>
    <w:rsid w:val="00431D9C"/>
    <w:rsid w:val="00431F49"/>
    <w:rsid w:val="0043612F"/>
    <w:rsid w:val="004423A1"/>
    <w:rsid w:val="004466F1"/>
    <w:rsid w:val="00446A12"/>
    <w:rsid w:val="00450EDF"/>
    <w:rsid w:val="00451F98"/>
    <w:rsid w:val="00454C4D"/>
    <w:rsid w:val="004557A6"/>
    <w:rsid w:val="00460217"/>
    <w:rsid w:val="00460223"/>
    <w:rsid w:val="00460B54"/>
    <w:rsid w:val="0046231B"/>
    <w:rsid w:val="0046414C"/>
    <w:rsid w:val="004667E5"/>
    <w:rsid w:val="00470919"/>
    <w:rsid w:val="00470A0A"/>
    <w:rsid w:val="00475F3F"/>
    <w:rsid w:val="00476AC4"/>
    <w:rsid w:val="00477836"/>
    <w:rsid w:val="00477D5C"/>
    <w:rsid w:val="004838F9"/>
    <w:rsid w:val="0048397E"/>
    <w:rsid w:val="00485D17"/>
    <w:rsid w:val="004937CA"/>
    <w:rsid w:val="004959F4"/>
    <w:rsid w:val="00495DD2"/>
    <w:rsid w:val="004975A3"/>
    <w:rsid w:val="004A68BD"/>
    <w:rsid w:val="004A76F4"/>
    <w:rsid w:val="004B37AA"/>
    <w:rsid w:val="004B49B9"/>
    <w:rsid w:val="004B4F2C"/>
    <w:rsid w:val="004B6119"/>
    <w:rsid w:val="004C2018"/>
    <w:rsid w:val="004C3CE0"/>
    <w:rsid w:val="004C786B"/>
    <w:rsid w:val="004D2E99"/>
    <w:rsid w:val="004D6A67"/>
    <w:rsid w:val="004D742C"/>
    <w:rsid w:val="004E2B71"/>
    <w:rsid w:val="004E5FF0"/>
    <w:rsid w:val="004F1EE4"/>
    <w:rsid w:val="004F339D"/>
    <w:rsid w:val="004F63A5"/>
    <w:rsid w:val="00500421"/>
    <w:rsid w:val="0050048C"/>
    <w:rsid w:val="005026E6"/>
    <w:rsid w:val="005026F4"/>
    <w:rsid w:val="00506AFB"/>
    <w:rsid w:val="005151D3"/>
    <w:rsid w:val="005156C0"/>
    <w:rsid w:val="005239B0"/>
    <w:rsid w:val="005244CD"/>
    <w:rsid w:val="00527208"/>
    <w:rsid w:val="00530717"/>
    <w:rsid w:val="00530A6C"/>
    <w:rsid w:val="00530F1C"/>
    <w:rsid w:val="0053744D"/>
    <w:rsid w:val="00541DDC"/>
    <w:rsid w:val="0054770F"/>
    <w:rsid w:val="00552CA8"/>
    <w:rsid w:val="00555BAD"/>
    <w:rsid w:val="00561667"/>
    <w:rsid w:val="00562080"/>
    <w:rsid w:val="0056316F"/>
    <w:rsid w:val="005631D2"/>
    <w:rsid w:val="005678C0"/>
    <w:rsid w:val="005922B0"/>
    <w:rsid w:val="00594B32"/>
    <w:rsid w:val="005B0D5D"/>
    <w:rsid w:val="005B1FE4"/>
    <w:rsid w:val="005C75FB"/>
    <w:rsid w:val="005C76EC"/>
    <w:rsid w:val="005D18F7"/>
    <w:rsid w:val="005D2EA6"/>
    <w:rsid w:val="005D4477"/>
    <w:rsid w:val="005F765B"/>
    <w:rsid w:val="006029DC"/>
    <w:rsid w:val="00604D1A"/>
    <w:rsid w:val="006053A3"/>
    <w:rsid w:val="006111BE"/>
    <w:rsid w:val="00611AB6"/>
    <w:rsid w:val="006128B3"/>
    <w:rsid w:val="006136A0"/>
    <w:rsid w:val="0061378F"/>
    <w:rsid w:val="00620E7E"/>
    <w:rsid w:val="00623EB7"/>
    <w:rsid w:val="00624443"/>
    <w:rsid w:val="00630221"/>
    <w:rsid w:val="00630B0A"/>
    <w:rsid w:val="00646463"/>
    <w:rsid w:val="00653271"/>
    <w:rsid w:val="00653FB9"/>
    <w:rsid w:val="006545B7"/>
    <w:rsid w:val="0065516E"/>
    <w:rsid w:val="00676462"/>
    <w:rsid w:val="00677358"/>
    <w:rsid w:val="00682B64"/>
    <w:rsid w:val="0068344E"/>
    <w:rsid w:val="00683FE6"/>
    <w:rsid w:val="00687058"/>
    <w:rsid w:val="00687986"/>
    <w:rsid w:val="00690219"/>
    <w:rsid w:val="00694998"/>
    <w:rsid w:val="0069561E"/>
    <w:rsid w:val="00697B59"/>
    <w:rsid w:val="006A21EA"/>
    <w:rsid w:val="006A5B6A"/>
    <w:rsid w:val="006B0826"/>
    <w:rsid w:val="006B7317"/>
    <w:rsid w:val="006C29AE"/>
    <w:rsid w:val="006C3BB9"/>
    <w:rsid w:val="006C4C41"/>
    <w:rsid w:val="006D0A74"/>
    <w:rsid w:val="006D25A2"/>
    <w:rsid w:val="006D4A98"/>
    <w:rsid w:val="006D4D62"/>
    <w:rsid w:val="006D6833"/>
    <w:rsid w:val="006D6B22"/>
    <w:rsid w:val="006E1AC3"/>
    <w:rsid w:val="006E2FD1"/>
    <w:rsid w:val="006E39F6"/>
    <w:rsid w:val="006E5D96"/>
    <w:rsid w:val="006E7CE5"/>
    <w:rsid w:val="00700916"/>
    <w:rsid w:val="0070168E"/>
    <w:rsid w:val="00703A04"/>
    <w:rsid w:val="00711F97"/>
    <w:rsid w:val="00720765"/>
    <w:rsid w:val="00720AD5"/>
    <w:rsid w:val="0072106F"/>
    <w:rsid w:val="007220C0"/>
    <w:rsid w:val="00724BDF"/>
    <w:rsid w:val="007322E7"/>
    <w:rsid w:val="00740AD6"/>
    <w:rsid w:val="00742A0E"/>
    <w:rsid w:val="007436FB"/>
    <w:rsid w:val="0074410C"/>
    <w:rsid w:val="00744435"/>
    <w:rsid w:val="00744E68"/>
    <w:rsid w:val="00745D97"/>
    <w:rsid w:val="00751577"/>
    <w:rsid w:val="00751FDB"/>
    <w:rsid w:val="007520C6"/>
    <w:rsid w:val="00753239"/>
    <w:rsid w:val="00756AF4"/>
    <w:rsid w:val="00757D23"/>
    <w:rsid w:val="007607C2"/>
    <w:rsid w:val="007633D2"/>
    <w:rsid w:val="00766BD1"/>
    <w:rsid w:val="00767A05"/>
    <w:rsid w:val="00767FBF"/>
    <w:rsid w:val="0077105A"/>
    <w:rsid w:val="00774E03"/>
    <w:rsid w:val="00775943"/>
    <w:rsid w:val="00777CA4"/>
    <w:rsid w:val="0078232E"/>
    <w:rsid w:val="00783D97"/>
    <w:rsid w:val="007851DC"/>
    <w:rsid w:val="007873C1"/>
    <w:rsid w:val="00790044"/>
    <w:rsid w:val="00797494"/>
    <w:rsid w:val="007979C5"/>
    <w:rsid w:val="007A25E5"/>
    <w:rsid w:val="007A26C3"/>
    <w:rsid w:val="007A2FDE"/>
    <w:rsid w:val="007A4B5D"/>
    <w:rsid w:val="007B061B"/>
    <w:rsid w:val="007B0EF5"/>
    <w:rsid w:val="007C3D59"/>
    <w:rsid w:val="007C3FC7"/>
    <w:rsid w:val="007C696A"/>
    <w:rsid w:val="007D34A1"/>
    <w:rsid w:val="007D4316"/>
    <w:rsid w:val="007E5C08"/>
    <w:rsid w:val="007F60ED"/>
    <w:rsid w:val="008033D3"/>
    <w:rsid w:val="008041BF"/>
    <w:rsid w:val="00811365"/>
    <w:rsid w:val="008123E1"/>
    <w:rsid w:val="00820812"/>
    <w:rsid w:val="00820F0D"/>
    <w:rsid w:val="0082167A"/>
    <w:rsid w:val="00823223"/>
    <w:rsid w:val="00825ACB"/>
    <w:rsid w:val="0082724A"/>
    <w:rsid w:val="00830051"/>
    <w:rsid w:val="00830536"/>
    <w:rsid w:val="0083494F"/>
    <w:rsid w:val="00837473"/>
    <w:rsid w:val="00837B72"/>
    <w:rsid w:val="00840191"/>
    <w:rsid w:val="00842301"/>
    <w:rsid w:val="00847866"/>
    <w:rsid w:val="00853695"/>
    <w:rsid w:val="00856DF4"/>
    <w:rsid w:val="00856F43"/>
    <w:rsid w:val="0086748B"/>
    <w:rsid w:val="00870585"/>
    <w:rsid w:val="00871244"/>
    <w:rsid w:val="0087462C"/>
    <w:rsid w:val="008753A4"/>
    <w:rsid w:val="0087631F"/>
    <w:rsid w:val="008770EE"/>
    <w:rsid w:val="008830F0"/>
    <w:rsid w:val="00887FFA"/>
    <w:rsid w:val="008905BD"/>
    <w:rsid w:val="0089081D"/>
    <w:rsid w:val="00891860"/>
    <w:rsid w:val="00895A81"/>
    <w:rsid w:val="008977BA"/>
    <w:rsid w:val="00897B41"/>
    <w:rsid w:val="008A04F8"/>
    <w:rsid w:val="008A0F5A"/>
    <w:rsid w:val="008A2F20"/>
    <w:rsid w:val="008A31E1"/>
    <w:rsid w:val="008B6524"/>
    <w:rsid w:val="008B7A00"/>
    <w:rsid w:val="008C043F"/>
    <w:rsid w:val="008C186A"/>
    <w:rsid w:val="008C7A35"/>
    <w:rsid w:val="008D0EA8"/>
    <w:rsid w:val="008D593B"/>
    <w:rsid w:val="008E122E"/>
    <w:rsid w:val="008E6B48"/>
    <w:rsid w:val="008F41C8"/>
    <w:rsid w:val="008F634C"/>
    <w:rsid w:val="008F7098"/>
    <w:rsid w:val="008F7F12"/>
    <w:rsid w:val="0090255A"/>
    <w:rsid w:val="009056E7"/>
    <w:rsid w:val="00905979"/>
    <w:rsid w:val="00905E30"/>
    <w:rsid w:val="00907EFA"/>
    <w:rsid w:val="0091163E"/>
    <w:rsid w:val="00914AF7"/>
    <w:rsid w:val="00916F68"/>
    <w:rsid w:val="00922729"/>
    <w:rsid w:val="0092433F"/>
    <w:rsid w:val="00931BEC"/>
    <w:rsid w:val="00935365"/>
    <w:rsid w:val="0094111E"/>
    <w:rsid w:val="00943731"/>
    <w:rsid w:val="00943B62"/>
    <w:rsid w:val="00945259"/>
    <w:rsid w:val="00945A48"/>
    <w:rsid w:val="009509FA"/>
    <w:rsid w:val="00950F1A"/>
    <w:rsid w:val="009537FB"/>
    <w:rsid w:val="00953AFE"/>
    <w:rsid w:val="009542CE"/>
    <w:rsid w:val="00960B6F"/>
    <w:rsid w:val="00960E12"/>
    <w:rsid w:val="009617B7"/>
    <w:rsid w:val="00962BA0"/>
    <w:rsid w:val="009677D9"/>
    <w:rsid w:val="0097481C"/>
    <w:rsid w:val="00974BA2"/>
    <w:rsid w:val="00985993"/>
    <w:rsid w:val="00987A2F"/>
    <w:rsid w:val="00994013"/>
    <w:rsid w:val="00994349"/>
    <w:rsid w:val="0099544E"/>
    <w:rsid w:val="00995742"/>
    <w:rsid w:val="009A3E31"/>
    <w:rsid w:val="009A4A6A"/>
    <w:rsid w:val="009A5AD0"/>
    <w:rsid w:val="009A6E6B"/>
    <w:rsid w:val="009A75B6"/>
    <w:rsid w:val="009B2299"/>
    <w:rsid w:val="009B3FA6"/>
    <w:rsid w:val="009B6651"/>
    <w:rsid w:val="009C18DF"/>
    <w:rsid w:val="009C2887"/>
    <w:rsid w:val="009C2F2E"/>
    <w:rsid w:val="009C68AF"/>
    <w:rsid w:val="009D0C11"/>
    <w:rsid w:val="009D18A6"/>
    <w:rsid w:val="009D33A4"/>
    <w:rsid w:val="009E4EF1"/>
    <w:rsid w:val="009E6EC6"/>
    <w:rsid w:val="009E7991"/>
    <w:rsid w:val="009F5FAE"/>
    <w:rsid w:val="00A019F1"/>
    <w:rsid w:val="00A028AF"/>
    <w:rsid w:val="00A07160"/>
    <w:rsid w:val="00A112AE"/>
    <w:rsid w:val="00A1413E"/>
    <w:rsid w:val="00A148F3"/>
    <w:rsid w:val="00A23364"/>
    <w:rsid w:val="00A26A3C"/>
    <w:rsid w:val="00A27A96"/>
    <w:rsid w:val="00A27D96"/>
    <w:rsid w:val="00A31271"/>
    <w:rsid w:val="00A33E76"/>
    <w:rsid w:val="00A34B21"/>
    <w:rsid w:val="00A364E7"/>
    <w:rsid w:val="00A442AE"/>
    <w:rsid w:val="00A4792C"/>
    <w:rsid w:val="00A554DB"/>
    <w:rsid w:val="00A55AC5"/>
    <w:rsid w:val="00A563F6"/>
    <w:rsid w:val="00A566B0"/>
    <w:rsid w:val="00A573FC"/>
    <w:rsid w:val="00A621BC"/>
    <w:rsid w:val="00A62939"/>
    <w:rsid w:val="00A84C39"/>
    <w:rsid w:val="00A925FC"/>
    <w:rsid w:val="00A931EA"/>
    <w:rsid w:val="00AA0FFD"/>
    <w:rsid w:val="00AA6D30"/>
    <w:rsid w:val="00AA6E35"/>
    <w:rsid w:val="00AA7FFD"/>
    <w:rsid w:val="00AB32B2"/>
    <w:rsid w:val="00AB7C25"/>
    <w:rsid w:val="00AC4697"/>
    <w:rsid w:val="00AC6708"/>
    <w:rsid w:val="00AC6AC1"/>
    <w:rsid w:val="00AD332E"/>
    <w:rsid w:val="00AD3625"/>
    <w:rsid w:val="00AE1FAA"/>
    <w:rsid w:val="00AE2C92"/>
    <w:rsid w:val="00AF24AF"/>
    <w:rsid w:val="00AF25C4"/>
    <w:rsid w:val="00B01B0E"/>
    <w:rsid w:val="00B02D68"/>
    <w:rsid w:val="00B046EC"/>
    <w:rsid w:val="00B04F1A"/>
    <w:rsid w:val="00B06EAD"/>
    <w:rsid w:val="00B169A2"/>
    <w:rsid w:val="00B220B3"/>
    <w:rsid w:val="00B30D32"/>
    <w:rsid w:val="00B3169C"/>
    <w:rsid w:val="00B3511F"/>
    <w:rsid w:val="00B3646D"/>
    <w:rsid w:val="00B44877"/>
    <w:rsid w:val="00B53C39"/>
    <w:rsid w:val="00B6135A"/>
    <w:rsid w:val="00B646DD"/>
    <w:rsid w:val="00B65004"/>
    <w:rsid w:val="00B66E31"/>
    <w:rsid w:val="00B77FB7"/>
    <w:rsid w:val="00B8262C"/>
    <w:rsid w:val="00B84663"/>
    <w:rsid w:val="00B91793"/>
    <w:rsid w:val="00B92D1B"/>
    <w:rsid w:val="00B9402F"/>
    <w:rsid w:val="00B94254"/>
    <w:rsid w:val="00B945B6"/>
    <w:rsid w:val="00B9488D"/>
    <w:rsid w:val="00B9527B"/>
    <w:rsid w:val="00BA1894"/>
    <w:rsid w:val="00BA71B8"/>
    <w:rsid w:val="00BB6665"/>
    <w:rsid w:val="00BC57C1"/>
    <w:rsid w:val="00BC6363"/>
    <w:rsid w:val="00BC756A"/>
    <w:rsid w:val="00BD0029"/>
    <w:rsid w:val="00BD160A"/>
    <w:rsid w:val="00BD4ECF"/>
    <w:rsid w:val="00BD56A9"/>
    <w:rsid w:val="00BD7D7D"/>
    <w:rsid w:val="00BE1982"/>
    <w:rsid w:val="00BE5BBC"/>
    <w:rsid w:val="00BF0DD3"/>
    <w:rsid w:val="00BF4322"/>
    <w:rsid w:val="00C10B54"/>
    <w:rsid w:val="00C12C9B"/>
    <w:rsid w:val="00C132D0"/>
    <w:rsid w:val="00C2155D"/>
    <w:rsid w:val="00C32E12"/>
    <w:rsid w:val="00C347DF"/>
    <w:rsid w:val="00C35A13"/>
    <w:rsid w:val="00C36110"/>
    <w:rsid w:val="00C46DEF"/>
    <w:rsid w:val="00C51609"/>
    <w:rsid w:val="00C60E69"/>
    <w:rsid w:val="00C6226E"/>
    <w:rsid w:val="00C65700"/>
    <w:rsid w:val="00C6691C"/>
    <w:rsid w:val="00C74EF5"/>
    <w:rsid w:val="00C76FF0"/>
    <w:rsid w:val="00C800C8"/>
    <w:rsid w:val="00C82DA9"/>
    <w:rsid w:val="00C84721"/>
    <w:rsid w:val="00C85681"/>
    <w:rsid w:val="00C865A5"/>
    <w:rsid w:val="00C866F1"/>
    <w:rsid w:val="00C90EB1"/>
    <w:rsid w:val="00C94275"/>
    <w:rsid w:val="00C95F7E"/>
    <w:rsid w:val="00C9683C"/>
    <w:rsid w:val="00C978DB"/>
    <w:rsid w:val="00CA0B2C"/>
    <w:rsid w:val="00CA24DC"/>
    <w:rsid w:val="00CA74DB"/>
    <w:rsid w:val="00CA7965"/>
    <w:rsid w:val="00CA7986"/>
    <w:rsid w:val="00CB1329"/>
    <w:rsid w:val="00CB25C9"/>
    <w:rsid w:val="00CB4714"/>
    <w:rsid w:val="00CB4846"/>
    <w:rsid w:val="00CC4F62"/>
    <w:rsid w:val="00CC7B4A"/>
    <w:rsid w:val="00CD4906"/>
    <w:rsid w:val="00CD4B7B"/>
    <w:rsid w:val="00CE08D6"/>
    <w:rsid w:val="00CE6320"/>
    <w:rsid w:val="00CF1AAE"/>
    <w:rsid w:val="00CF3BD2"/>
    <w:rsid w:val="00CF5847"/>
    <w:rsid w:val="00D01510"/>
    <w:rsid w:val="00D0249C"/>
    <w:rsid w:val="00D06A08"/>
    <w:rsid w:val="00D10AE4"/>
    <w:rsid w:val="00D14511"/>
    <w:rsid w:val="00D20DC0"/>
    <w:rsid w:val="00D24163"/>
    <w:rsid w:val="00D24FE0"/>
    <w:rsid w:val="00D25138"/>
    <w:rsid w:val="00D31AF3"/>
    <w:rsid w:val="00D33AD5"/>
    <w:rsid w:val="00D371C7"/>
    <w:rsid w:val="00D456FF"/>
    <w:rsid w:val="00D46635"/>
    <w:rsid w:val="00D51652"/>
    <w:rsid w:val="00D5464A"/>
    <w:rsid w:val="00D55086"/>
    <w:rsid w:val="00D55BA2"/>
    <w:rsid w:val="00D61E7D"/>
    <w:rsid w:val="00D6325B"/>
    <w:rsid w:val="00D639E5"/>
    <w:rsid w:val="00D707B1"/>
    <w:rsid w:val="00D73AA7"/>
    <w:rsid w:val="00D80B5E"/>
    <w:rsid w:val="00D843C8"/>
    <w:rsid w:val="00D84608"/>
    <w:rsid w:val="00D858B4"/>
    <w:rsid w:val="00D93CEF"/>
    <w:rsid w:val="00D9514C"/>
    <w:rsid w:val="00D975B3"/>
    <w:rsid w:val="00DA5C73"/>
    <w:rsid w:val="00DA66DD"/>
    <w:rsid w:val="00DB5D8B"/>
    <w:rsid w:val="00DB7882"/>
    <w:rsid w:val="00DB7D13"/>
    <w:rsid w:val="00DC064D"/>
    <w:rsid w:val="00DC0AAB"/>
    <w:rsid w:val="00DC1832"/>
    <w:rsid w:val="00DC2E2B"/>
    <w:rsid w:val="00DC42F0"/>
    <w:rsid w:val="00DC68AA"/>
    <w:rsid w:val="00DC6B41"/>
    <w:rsid w:val="00DD3F40"/>
    <w:rsid w:val="00DE1814"/>
    <w:rsid w:val="00DE26D9"/>
    <w:rsid w:val="00DE3B26"/>
    <w:rsid w:val="00DE4022"/>
    <w:rsid w:val="00DE4B39"/>
    <w:rsid w:val="00DE7ABB"/>
    <w:rsid w:val="00DF045A"/>
    <w:rsid w:val="00DF0F19"/>
    <w:rsid w:val="00DF3C06"/>
    <w:rsid w:val="00E01B61"/>
    <w:rsid w:val="00E06962"/>
    <w:rsid w:val="00E1484E"/>
    <w:rsid w:val="00E16D43"/>
    <w:rsid w:val="00E27E11"/>
    <w:rsid w:val="00E41B7F"/>
    <w:rsid w:val="00E44B81"/>
    <w:rsid w:val="00E51C47"/>
    <w:rsid w:val="00E52231"/>
    <w:rsid w:val="00E53A24"/>
    <w:rsid w:val="00E544FC"/>
    <w:rsid w:val="00E60DD7"/>
    <w:rsid w:val="00E6101C"/>
    <w:rsid w:val="00E6268D"/>
    <w:rsid w:val="00E649A1"/>
    <w:rsid w:val="00E6544A"/>
    <w:rsid w:val="00E65AA2"/>
    <w:rsid w:val="00E66B7F"/>
    <w:rsid w:val="00E7174F"/>
    <w:rsid w:val="00E72228"/>
    <w:rsid w:val="00E748AB"/>
    <w:rsid w:val="00E80067"/>
    <w:rsid w:val="00E80C7C"/>
    <w:rsid w:val="00E87965"/>
    <w:rsid w:val="00E9215B"/>
    <w:rsid w:val="00E9547F"/>
    <w:rsid w:val="00E95B7E"/>
    <w:rsid w:val="00E95DA2"/>
    <w:rsid w:val="00E97F89"/>
    <w:rsid w:val="00EA157E"/>
    <w:rsid w:val="00EA369F"/>
    <w:rsid w:val="00EB0B92"/>
    <w:rsid w:val="00EB2C36"/>
    <w:rsid w:val="00EB52EA"/>
    <w:rsid w:val="00EC097B"/>
    <w:rsid w:val="00EC1F1B"/>
    <w:rsid w:val="00EC35B9"/>
    <w:rsid w:val="00EC7583"/>
    <w:rsid w:val="00ED09C4"/>
    <w:rsid w:val="00ED209C"/>
    <w:rsid w:val="00ED55CC"/>
    <w:rsid w:val="00ED7D3F"/>
    <w:rsid w:val="00EE0238"/>
    <w:rsid w:val="00EF49DB"/>
    <w:rsid w:val="00F03B7A"/>
    <w:rsid w:val="00F06B80"/>
    <w:rsid w:val="00F07B04"/>
    <w:rsid w:val="00F07C0E"/>
    <w:rsid w:val="00F12A6D"/>
    <w:rsid w:val="00F1501B"/>
    <w:rsid w:val="00F23287"/>
    <w:rsid w:val="00F25F16"/>
    <w:rsid w:val="00F2625C"/>
    <w:rsid w:val="00F27BC5"/>
    <w:rsid w:val="00F32CBB"/>
    <w:rsid w:val="00F35F64"/>
    <w:rsid w:val="00F44362"/>
    <w:rsid w:val="00F44C0C"/>
    <w:rsid w:val="00F64F54"/>
    <w:rsid w:val="00F71959"/>
    <w:rsid w:val="00F73494"/>
    <w:rsid w:val="00F765C7"/>
    <w:rsid w:val="00F80F56"/>
    <w:rsid w:val="00F8162C"/>
    <w:rsid w:val="00F8231E"/>
    <w:rsid w:val="00F86FB7"/>
    <w:rsid w:val="00F97FE3"/>
    <w:rsid w:val="00FA1163"/>
    <w:rsid w:val="00FA24EF"/>
    <w:rsid w:val="00FA5E02"/>
    <w:rsid w:val="00FB249F"/>
    <w:rsid w:val="00FB25E7"/>
    <w:rsid w:val="00FB7262"/>
    <w:rsid w:val="00FC602F"/>
    <w:rsid w:val="00FC6521"/>
    <w:rsid w:val="00FC6D49"/>
    <w:rsid w:val="00FD000E"/>
    <w:rsid w:val="00FD0D88"/>
    <w:rsid w:val="00FD18FE"/>
    <w:rsid w:val="00FD535B"/>
    <w:rsid w:val="00FE0345"/>
    <w:rsid w:val="00FE2DF8"/>
    <w:rsid w:val="00FE7401"/>
    <w:rsid w:val="00FF15ED"/>
    <w:rsid w:val="00FF2071"/>
    <w:rsid w:val="00FF3812"/>
    <w:rsid w:val="00FF4843"/>
    <w:rsid w:val="00FF4F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BA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55BA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59"/>
    <w:rsid w:val="00D55B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semiHidden/>
    <w:rsid w:val="00D55BA2"/>
    <w:rPr>
      <w:color w:val="0000FF"/>
      <w:u w:val="single"/>
    </w:rPr>
  </w:style>
  <w:style w:type="paragraph" w:styleId="a5">
    <w:name w:val="Balloon Text"/>
    <w:basedOn w:val="a"/>
    <w:semiHidden/>
    <w:rsid w:val="00D84608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D20DC0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20DC0"/>
    <w:pPr>
      <w:widowControl w:val="0"/>
      <w:shd w:val="clear" w:color="auto" w:fill="FFFFFF"/>
      <w:spacing w:before="420" w:after="0" w:line="317" w:lineRule="exact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msonormalmailrucssattributepostfix">
    <w:name w:val="msonormal_mailru_css_attribute_postfix"/>
    <w:basedOn w:val="a"/>
    <w:rsid w:val="003F46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823223"/>
    <w:rPr>
      <w:b/>
      <w:bCs/>
    </w:rPr>
  </w:style>
  <w:style w:type="paragraph" w:styleId="a7">
    <w:name w:val="No Spacing"/>
    <w:link w:val="a8"/>
    <w:qFormat/>
    <w:rsid w:val="00AE2C92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8">
    <w:name w:val="Без интервала Знак"/>
    <w:link w:val="a7"/>
    <w:rsid w:val="00AE2C92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ConsPlusNormal">
    <w:name w:val="ConsPlusNormal"/>
    <w:rsid w:val="008041B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7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1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5ACF2-34E0-491C-9A38-4413F9A9C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Pages>2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2830</CharactersWithSpaces>
  <SharedDoc>false</SharedDoc>
  <HLinks>
    <vt:vector size="6" baseType="variant">
      <vt:variant>
        <vt:i4>1638435</vt:i4>
      </vt:variant>
      <vt:variant>
        <vt:i4>0</vt:i4>
      </vt:variant>
      <vt:variant>
        <vt:i4>0</vt:i4>
      </vt:variant>
      <vt:variant>
        <vt:i4>5</vt:i4>
      </vt:variant>
      <vt:variant>
        <vt:lpwstr>mailto:admvarna74@yandex.ru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 Windows</cp:lastModifiedBy>
  <cp:revision>8</cp:revision>
  <cp:lastPrinted>2024-03-07T03:46:00Z</cp:lastPrinted>
  <dcterms:created xsi:type="dcterms:W3CDTF">2024-01-30T11:28:00Z</dcterms:created>
  <dcterms:modified xsi:type="dcterms:W3CDTF">2024-03-07T03:49:00Z</dcterms:modified>
</cp:coreProperties>
</file>