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D4" w:rsidRDefault="008C77D4" w:rsidP="008C77D4">
      <w:pPr>
        <w:pStyle w:val="1"/>
        <w:numPr>
          <w:ilvl w:val="0"/>
          <w:numId w:val="0"/>
        </w:numPr>
        <w:tabs>
          <w:tab w:val="left" w:pos="392"/>
          <w:tab w:val="center" w:pos="1921"/>
          <w:tab w:val="right" w:pos="3990"/>
        </w:tabs>
        <w:spacing w:after="0"/>
        <w:rPr>
          <w:b w:val="0"/>
        </w:rPr>
      </w:pPr>
    </w:p>
    <w:p w:rsidR="008C77D4" w:rsidRDefault="008C77D4" w:rsidP="008C77D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-129540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6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7D4" w:rsidRDefault="008C77D4" w:rsidP="008C77D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8C77D4" w:rsidRDefault="008C77D4" w:rsidP="008C77D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8C77D4" w:rsidRDefault="008C77D4" w:rsidP="008C77D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8C77D4" w:rsidRDefault="008C77D4" w:rsidP="008C77D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8C77D4" w:rsidRDefault="008C77D4" w:rsidP="008C77D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8C77D4" w:rsidRDefault="008C77D4" w:rsidP="008C77D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C77D4" w:rsidRPr="00D359E6" w:rsidRDefault="008C77D4" w:rsidP="008C77D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Pr="00D359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7D4" w:rsidRPr="00D359E6" w:rsidRDefault="008C77D4" w:rsidP="008C77D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6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9E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C77D4" w:rsidRPr="002065C4" w:rsidRDefault="008C77D4" w:rsidP="008C77D4">
      <w:pPr>
        <w:keepNext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</w:p>
    <w:p w:rsidR="008C77D4" w:rsidRPr="003F09DB" w:rsidRDefault="008C77D4" w:rsidP="008C77D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ПОСТАНОВЛЕНИ</w:t>
      </w:r>
      <w:r w:rsidRPr="003F09DB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Е</w:t>
      </w:r>
      <w:r w:rsidRPr="003F09DB">
        <w:rPr>
          <w:rFonts w:ascii="Times New Roman" w:eastAsia="Arial Unicode MS" w:hAnsi="Times New Roman"/>
          <w:sz w:val="28"/>
          <w:szCs w:val="28"/>
          <w:lang w:eastAsia="zh-CN"/>
        </w:rPr>
        <w:t xml:space="preserve">  </w:t>
      </w:r>
    </w:p>
    <w:p w:rsidR="008C77D4" w:rsidRPr="00C44A26" w:rsidRDefault="008C77D4" w:rsidP="008C77D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14.09.2021г</w:t>
      </w:r>
      <w:r w:rsidRPr="00C44A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22</w:t>
      </w:r>
    </w:p>
    <w:p w:rsidR="008C77D4" w:rsidRPr="00C44A26" w:rsidRDefault="008C77D4" w:rsidP="008C77D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7D4" w:rsidRPr="00C44A26" w:rsidRDefault="008C77D4" w:rsidP="008C7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отмене  П</w:t>
      </w:r>
      <w:r w:rsidRPr="00C44A26">
        <w:rPr>
          <w:rFonts w:ascii="Times New Roman" w:hAnsi="Times New Roman" w:cs="Times New Roman"/>
          <w:bCs/>
          <w:sz w:val="24"/>
          <w:szCs w:val="24"/>
        </w:rPr>
        <w:t>остановления администрации</w:t>
      </w:r>
    </w:p>
    <w:p w:rsidR="008C77D4" w:rsidRPr="00C44A26" w:rsidRDefault="008C77D4" w:rsidP="008C7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4"/>
          <w:szCs w:val="24"/>
        </w:rPr>
        <w:t>14.07.2013</w:t>
      </w:r>
      <w:r w:rsidRPr="00C44A26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C77D4" w:rsidRPr="00C44A26" w:rsidRDefault="008C77D4" w:rsidP="008C7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40 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«Об утверждении административного регламента </w:t>
      </w:r>
    </w:p>
    <w:p w:rsidR="008C77D4" w:rsidRDefault="008C77D4" w:rsidP="008C7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4A2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осуществлению муниципального жилищного контроля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C77D4" w:rsidRDefault="008C77D4" w:rsidP="008C7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7D4" w:rsidRDefault="008C77D4" w:rsidP="008C7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7D4" w:rsidRPr="003F23A2" w:rsidRDefault="008C77D4" w:rsidP="008C7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893">
        <w:rPr>
          <w:rFonts w:ascii="Times New Roman" w:hAnsi="Times New Roman"/>
          <w:sz w:val="24"/>
          <w:szCs w:val="24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3F23A2">
        <w:rPr>
          <w:rFonts w:ascii="Times New Roman" w:hAnsi="Times New Roman" w:cs="Times New Roman"/>
          <w:sz w:val="24"/>
          <w:szCs w:val="24"/>
        </w:rPr>
        <w:t>а</w:t>
      </w:r>
      <w:r w:rsidRPr="003F23A2">
        <w:rPr>
          <w:rFonts w:ascii="Times New Roman" w:hAnsi="Times New Roman" w:cs="Times New Roman"/>
        </w:rPr>
        <w:t xml:space="preserve">дминистрация  </w:t>
      </w:r>
      <w:r>
        <w:rPr>
          <w:rFonts w:ascii="Times New Roman" w:hAnsi="Times New Roman" w:cs="Times New Roman"/>
        </w:rPr>
        <w:t>Краснооктябрьского</w:t>
      </w:r>
      <w:r w:rsidRPr="003F23A2">
        <w:rPr>
          <w:rFonts w:ascii="Times New Roman" w:hAnsi="Times New Roman" w:cs="Times New Roman"/>
        </w:rPr>
        <w:t xml:space="preserve"> сельского поселения</w:t>
      </w:r>
    </w:p>
    <w:p w:rsidR="008C77D4" w:rsidRPr="00C44A26" w:rsidRDefault="008C77D4" w:rsidP="008C7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7D4" w:rsidRPr="00C44A26" w:rsidRDefault="008C77D4" w:rsidP="008C77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A26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8C77D4" w:rsidRPr="00C44A26" w:rsidRDefault="008C77D4" w:rsidP="008C7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D4" w:rsidRPr="00634FEE" w:rsidRDefault="008C77D4" w:rsidP="008C77D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F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Признать утратившими силу Постановление </w:t>
      </w:r>
      <w:r w:rsidRPr="00634FEE">
        <w:rPr>
          <w:rFonts w:ascii="Times New Roman" w:hAnsi="Times New Roman" w:cs="Times New Roman"/>
          <w:color w:val="454545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454545"/>
          <w:sz w:val="24"/>
          <w:szCs w:val="24"/>
        </w:rPr>
        <w:t>Краснооктябрьского</w:t>
      </w:r>
      <w:r w:rsidRPr="00634FEE">
        <w:rPr>
          <w:rFonts w:ascii="Times New Roman" w:hAnsi="Times New Roman" w:cs="Times New Roman"/>
          <w:color w:val="454545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от 14.07.2013г. № 40</w:t>
      </w:r>
      <w:r w:rsidRPr="00634FE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 по осуществлению муниципального жилищного контроля».</w:t>
      </w:r>
    </w:p>
    <w:p w:rsidR="008C77D4" w:rsidRPr="00C44A26" w:rsidRDefault="008C77D4" w:rsidP="008C77D4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454545"/>
        </w:rPr>
      </w:pPr>
      <w:r>
        <w:t>Настоящее П</w:t>
      </w:r>
      <w:r w:rsidRPr="00356DF8">
        <w:t xml:space="preserve">остановление подлежит опубликованию на официальном сайте администрации </w:t>
      </w:r>
      <w:r>
        <w:t xml:space="preserve">Краснооктябрьского сельского поселения </w:t>
      </w:r>
      <w:r w:rsidRPr="00356DF8">
        <w:t>Варненского муниципального района</w:t>
      </w:r>
    </w:p>
    <w:p w:rsidR="008C77D4" w:rsidRPr="00597E02" w:rsidRDefault="008C77D4" w:rsidP="008C77D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E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E0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C77D4" w:rsidRPr="00C44A26" w:rsidRDefault="008C77D4" w:rsidP="008C7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7D4" w:rsidRPr="00C44A26" w:rsidRDefault="008C77D4" w:rsidP="008C7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7D4" w:rsidRPr="00C44A26" w:rsidRDefault="008C77D4" w:rsidP="008C7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2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C44A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поселения: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А.М.Майоров</w:t>
      </w:r>
    </w:p>
    <w:p w:rsidR="008C77D4" w:rsidRPr="00BD2548" w:rsidRDefault="008C77D4" w:rsidP="008C77D4">
      <w:pPr>
        <w:rPr>
          <w:rFonts w:ascii="Times New Roman" w:hAnsi="Times New Roman" w:cs="Times New Roman"/>
        </w:rPr>
      </w:pPr>
    </w:p>
    <w:p w:rsidR="007E0A43" w:rsidRDefault="007E0A43"/>
    <w:sectPr w:rsidR="007E0A43" w:rsidSect="006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E1E"/>
    <w:multiLevelType w:val="hybridMultilevel"/>
    <w:tmpl w:val="6E0EAF48"/>
    <w:lvl w:ilvl="0" w:tplc="E12626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4052DB4"/>
    <w:multiLevelType w:val="multilevel"/>
    <w:tmpl w:val="C0505CB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560"/>
        </w:tabs>
        <w:ind w:left="1560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Roman"/>
      <w:pStyle w:val="4"/>
      <w:lvlText w:val="%4."/>
      <w:lvlJc w:val="righ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lvlRestart w:val="3"/>
      <w:pStyle w:val="10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russianLower"/>
      <w:pStyle w:val="5"/>
      <w:lvlText w:val="%6)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none"/>
      <w:lvlRestart w:val="5"/>
      <w:pStyle w:val="20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bullet"/>
      <w:lvlRestart w:val="5"/>
      <w:lvlText w:val="•"/>
      <w:lvlJc w:val="lef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77D4"/>
    <w:rsid w:val="007E0A43"/>
    <w:rsid w:val="008C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4"/>
    <w:rPr>
      <w:rFonts w:eastAsiaTheme="minorEastAsia"/>
      <w:lang w:eastAsia="ru-RU"/>
    </w:rPr>
  </w:style>
  <w:style w:type="paragraph" w:styleId="1">
    <w:name w:val="heading 1"/>
    <w:next w:val="a"/>
    <w:link w:val="11"/>
    <w:qFormat/>
    <w:rsid w:val="008C77D4"/>
    <w:pPr>
      <w:keepNext/>
      <w:pageBreakBefore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next w:val="a"/>
    <w:link w:val="21"/>
    <w:semiHidden/>
    <w:unhideWhenUsed/>
    <w:qFormat/>
    <w:rsid w:val="008C77D4"/>
    <w:pPr>
      <w:keepNext/>
      <w:numPr>
        <w:ilvl w:val="1"/>
        <w:numId w:val="1"/>
      </w:numPr>
      <w:tabs>
        <w:tab w:val="num" w:pos="1249"/>
      </w:tabs>
      <w:spacing w:before="240" w:after="60" w:line="240" w:lineRule="auto"/>
      <w:ind w:left="1249"/>
      <w:outlineLvl w:val="1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3">
    <w:name w:val="heading 3"/>
    <w:next w:val="a"/>
    <w:link w:val="30"/>
    <w:semiHidden/>
    <w:unhideWhenUsed/>
    <w:qFormat/>
    <w:rsid w:val="008C77D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C77D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77D4"/>
    <w:pPr>
      <w:numPr>
        <w:ilvl w:val="5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C77D4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"/>
    <w:semiHidden/>
    <w:rsid w:val="008C77D4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C7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77D4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C77D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C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next w:val="a"/>
    <w:autoRedefine/>
    <w:uiPriority w:val="99"/>
    <w:semiHidden/>
    <w:unhideWhenUsed/>
    <w:rsid w:val="008C77D4"/>
    <w:pPr>
      <w:numPr>
        <w:ilvl w:val="4"/>
        <w:numId w:val="1"/>
      </w:numPr>
      <w:tabs>
        <w:tab w:val="clear" w:pos="709"/>
        <w:tab w:val="left" w:pos="425"/>
        <w:tab w:val="right" w:leader="dot" w:pos="9345"/>
      </w:tabs>
      <w:spacing w:before="120" w:after="0" w:line="240" w:lineRule="auto"/>
      <w:ind w:left="425" w:hanging="42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8C77D4"/>
    <w:pPr>
      <w:numPr>
        <w:ilvl w:val="6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8C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77D4"/>
    <w:pPr>
      <w:ind w:left="720"/>
      <w:contextualSpacing/>
    </w:pPr>
  </w:style>
  <w:style w:type="paragraph" w:customStyle="1" w:styleId="p4">
    <w:name w:val="p4"/>
    <w:basedOn w:val="a"/>
    <w:rsid w:val="008C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C77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>DNA Project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2021-12-02T11:39:00Z</cp:lastPrinted>
  <dcterms:created xsi:type="dcterms:W3CDTF">2021-12-02T11:36:00Z</dcterms:created>
  <dcterms:modified xsi:type="dcterms:W3CDTF">2021-12-02T11:39:00Z</dcterms:modified>
</cp:coreProperties>
</file>