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72" w:rsidRDefault="00C66972" w:rsidP="00C6697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  <w:bookmarkStart w:id="0" w:name="_GoBack"/>
      <w:bookmarkEnd w:id="0"/>
    </w:p>
    <w:p w:rsidR="00C66972" w:rsidRDefault="00C66972" w:rsidP="00C6697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Катенинского сельского поселения</w:t>
      </w:r>
    </w:p>
    <w:p w:rsidR="00C66972" w:rsidRDefault="00C66972" w:rsidP="00C6697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C66972" w:rsidRDefault="00C66972" w:rsidP="00C6697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C66972" w:rsidRDefault="00C66972" w:rsidP="00C6697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 ноября 2018 года № ______</w:t>
      </w:r>
    </w:p>
    <w:p w:rsidR="00201350" w:rsidRDefault="00201350" w:rsidP="00201350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8F1C4B" w:rsidRDefault="008F1C4B" w:rsidP="00201350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8F1C4B" w:rsidRPr="00E9136B" w:rsidRDefault="008F1C4B" w:rsidP="00201350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01350" w:rsidRPr="00946240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6240">
        <w:rPr>
          <w:rFonts w:ascii="Times New Roman" w:hAnsi="Times New Roman" w:cs="Times New Roman"/>
          <w:sz w:val="28"/>
          <w:szCs w:val="28"/>
        </w:rPr>
        <w:t>Перечень</w:t>
      </w:r>
    </w:p>
    <w:p w:rsidR="00201350" w:rsidRPr="00946240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6240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</w:t>
      </w:r>
    </w:p>
    <w:p w:rsidR="00201350" w:rsidRPr="00946240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46240">
        <w:rPr>
          <w:rFonts w:ascii="Times New Roman" w:hAnsi="Times New Roman" w:cs="Times New Roman"/>
          <w:sz w:val="28"/>
          <w:szCs w:val="28"/>
        </w:rPr>
        <w:t xml:space="preserve">дефицита бюджета </w:t>
      </w:r>
      <w:r w:rsidR="00CD2F33" w:rsidRPr="00946240">
        <w:rPr>
          <w:rFonts w:ascii="Times New Roman" w:hAnsi="Times New Roman" w:cs="Times New Roman"/>
          <w:sz w:val="28"/>
          <w:szCs w:val="28"/>
        </w:rPr>
        <w:t>Катенинского</w:t>
      </w:r>
      <w:r w:rsidRPr="009462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201350" w:rsidRPr="00890A54" w:rsidTr="008A78F0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F50A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 источников финансирования дефицита бюджета</w:t>
            </w:r>
            <w:r w:rsidR="001972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AC1" w:rsidRPr="00946240">
              <w:rPr>
                <w:rFonts w:ascii="Times New Roman" w:hAnsi="Times New Roman"/>
                <w:sz w:val="24"/>
                <w:szCs w:val="24"/>
              </w:rPr>
              <w:t>Катенинского</w:t>
            </w:r>
            <w:r w:rsidRPr="00946240">
              <w:rPr>
                <w:rFonts w:ascii="Times New Roman" w:hAnsi="Times New Roman"/>
                <w:sz w:val="24"/>
                <w:szCs w:val="24"/>
              </w:rPr>
              <w:t xml:space="preserve"> сельского  поселения, кода бюджетной классификации Российской Федерации</w:t>
            </w:r>
          </w:p>
        </w:tc>
      </w:tr>
      <w:tr w:rsidR="00201350" w:rsidRPr="00890A54" w:rsidTr="008A78F0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DE4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 w:rsidR="00DE4652" w:rsidRPr="00946240">
              <w:rPr>
                <w:rFonts w:ascii="Times New Roman" w:hAnsi="Times New Roman"/>
                <w:sz w:val="24"/>
                <w:szCs w:val="24"/>
              </w:rPr>
              <w:t>Катенинского</w:t>
            </w:r>
            <w:r w:rsidRPr="00946240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CD2F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6240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</w:t>
            </w:r>
            <w:r w:rsidR="00CD2F33" w:rsidRPr="00946240">
              <w:rPr>
                <w:rFonts w:ascii="Times New Roman" w:hAnsi="Times New Roman"/>
                <w:b/>
                <w:sz w:val="28"/>
                <w:szCs w:val="28"/>
              </w:rPr>
              <w:t>Катенинского</w:t>
            </w:r>
            <w:r w:rsidRPr="00946240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90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8</w:t>
            </w:r>
            <w:r w:rsidR="009069EA" w:rsidRPr="009462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90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8</w:t>
            </w:r>
            <w:r w:rsidR="009069EA" w:rsidRPr="009462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90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8</w:t>
            </w:r>
            <w:r w:rsidR="009069EA" w:rsidRPr="009462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906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8</w:t>
            </w:r>
            <w:r w:rsidR="009069EA" w:rsidRPr="009462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946240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240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56039" w:rsidRDefault="00556039"/>
    <w:sectPr w:rsidR="00556039" w:rsidSect="0055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350"/>
    <w:rsid w:val="00065B5A"/>
    <w:rsid w:val="000874FF"/>
    <w:rsid w:val="000B45FE"/>
    <w:rsid w:val="000C5584"/>
    <w:rsid w:val="000F0205"/>
    <w:rsid w:val="00123BDA"/>
    <w:rsid w:val="00160BBE"/>
    <w:rsid w:val="00197200"/>
    <w:rsid w:val="001B2F1B"/>
    <w:rsid w:val="00201350"/>
    <w:rsid w:val="002425DC"/>
    <w:rsid w:val="00423153"/>
    <w:rsid w:val="004C7B4B"/>
    <w:rsid w:val="004E1130"/>
    <w:rsid w:val="00556039"/>
    <w:rsid w:val="005D68A0"/>
    <w:rsid w:val="005E24E2"/>
    <w:rsid w:val="00630B89"/>
    <w:rsid w:val="006815EA"/>
    <w:rsid w:val="008F1C4B"/>
    <w:rsid w:val="009069EA"/>
    <w:rsid w:val="00940888"/>
    <w:rsid w:val="00946240"/>
    <w:rsid w:val="009E7627"/>
    <w:rsid w:val="00B068D5"/>
    <w:rsid w:val="00B331C8"/>
    <w:rsid w:val="00C66972"/>
    <w:rsid w:val="00C95506"/>
    <w:rsid w:val="00CD2F33"/>
    <w:rsid w:val="00CD64F7"/>
    <w:rsid w:val="00DE4652"/>
    <w:rsid w:val="00E60EA6"/>
    <w:rsid w:val="00EB0D44"/>
    <w:rsid w:val="00F5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1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oper</cp:lastModifiedBy>
  <cp:revision>20</cp:revision>
  <dcterms:created xsi:type="dcterms:W3CDTF">2015-11-30T05:26:00Z</dcterms:created>
  <dcterms:modified xsi:type="dcterms:W3CDTF">2018-11-13T05:19:00Z</dcterms:modified>
</cp:coreProperties>
</file>