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40" w:rsidRDefault="00222840" w:rsidP="0022284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222840" w:rsidRDefault="00222840" w:rsidP="002228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Алексеевского сельского поселения</w:t>
      </w:r>
    </w:p>
    <w:p w:rsidR="00222840" w:rsidRDefault="00222840" w:rsidP="002228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Алексеевского сельского поселения на 2021 год</w:t>
      </w:r>
    </w:p>
    <w:p w:rsidR="00222840" w:rsidRDefault="00222840" w:rsidP="002228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222840" w:rsidRDefault="00222840" w:rsidP="0022284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23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01350" w:rsidRPr="00E63FD3" w:rsidRDefault="00201350" w:rsidP="00201350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920A28" w:rsidRPr="00E63FD3" w:rsidRDefault="00920A28" w:rsidP="00920A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3FD3">
        <w:rPr>
          <w:rFonts w:ascii="Times New Roman" w:hAnsi="Times New Roman" w:cs="Times New Roman"/>
          <w:sz w:val="28"/>
          <w:szCs w:val="28"/>
        </w:rPr>
        <w:t>Перечень</w:t>
      </w:r>
    </w:p>
    <w:p w:rsidR="00920A28" w:rsidRPr="00E63FD3" w:rsidRDefault="00920A28" w:rsidP="00920A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3FD3">
        <w:rPr>
          <w:rFonts w:ascii="Times New Roman" w:hAnsi="Times New Roman" w:cs="Times New Roman"/>
          <w:sz w:val="28"/>
          <w:szCs w:val="28"/>
        </w:rPr>
        <w:t>главных админис</w:t>
      </w:r>
      <w:bookmarkStart w:id="0" w:name="_GoBack"/>
      <w:bookmarkEnd w:id="0"/>
      <w:r w:rsidRPr="00E63FD3">
        <w:rPr>
          <w:rFonts w:ascii="Times New Roman" w:hAnsi="Times New Roman" w:cs="Times New Roman"/>
          <w:sz w:val="28"/>
          <w:szCs w:val="28"/>
        </w:rPr>
        <w:t>траторов источников финансирования</w:t>
      </w:r>
    </w:p>
    <w:p w:rsidR="00920A28" w:rsidRPr="00E63FD3" w:rsidRDefault="00920A28" w:rsidP="00920A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63FD3">
        <w:rPr>
          <w:rFonts w:ascii="Times New Roman" w:hAnsi="Times New Roman" w:cs="Times New Roman"/>
          <w:sz w:val="28"/>
          <w:szCs w:val="28"/>
        </w:rPr>
        <w:t>дефицита бюджета Алексеевского сельского поселения</w:t>
      </w:r>
    </w:p>
    <w:p w:rsidR="00920A28" w:rsidRPr="00E63FD3" w:rsidRDefault="00920A28" w:rsidP="00920A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920A28" w:rsidRPr="00890A54" w:rsidTr="008E0164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  Алексеевского сельского поселения, кода бюджетной классификации Российской Федерации</w:t>
            </w:r>
          </w:p>
        </w:tc>
      </w:tr>
      <w:tr w:rsidR="00920A28" w:rsidRPr="00890A54" w:rsidTr="008E0164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9136B" w:rsidRDefault="00920A28" w:rsidP="008E01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источников финансирования дефицита бюджета Алексеевского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0A28" w:rsidRPr="00890A54" w:rsidTr="008E0164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9136B" w:rsidRDefault="00920A28" w:rsidP="008E01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0A28" w:rsidRPr="00890A54" w:rsidTr="008E0164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3FD3">
              <w:rPr>
                <w:rFonts w:ascii="Times New Roman" w:hAnsi="Times New Roman"/>
                <w:b/>
                <w:sz w:val="28"/>
                <w:szCs w:val="28"/>
              </w:rPr>
              <w:t>Администрация Алексеевского сельского поселения</w:t>
            </w:r>
          </w:p>
        </w:tc>
      </w:tr>
      <w:tr w:rsidR="00920A28" w:rsidRPr="00890A54" w:rsidTr="008E0164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55C2B" w:rsidRDefault="00920A28" w:rsidP="008E0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920A28" w:rsidRPr="00890A54" w:rsidTr="008E0164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55C2B" w:rsidRDefault="00920A28" w:rsidP="008E0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920A28" w:rsidRPr="00890A54" w:rsidTr="008E0164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55C2B" w:rsidRDefault="00920A28" w:rsidP="008E0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920A28" w:rsidRPr="00890A54" w:rsidTr="008E0164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55C2B" w:rsidRDefault="00920A28" w:rsidP="008E01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0A28" w:rsidRPr="00E63FD3" w:rsidRDefault="00920A28" w:rsidP="008E0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FD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DB6988" w:rsidRDefault="00DB6988" w:rsidP="00DB6988"/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1350"/>
    <w:rsid w:val="00030D0C"/>
    <w:rsid w:val="000B14A2"/>
    <w:rsid w:val="000F0205"/>
    <w:rsid w:val="001B2F1B"/>
    <w:rsid w:val="001D1FCC"/>
    <w:rsid w:val="00201350"/>
    <w:rsid w:val="00222840"/>
    <w:rsid w:val="002425DC"/>
    <w:rsid w:val="002D3242"/>
    <w:rsid w:val="0036753C"/>
    <w:rsid w:val="003D747E"/>
    <w:rsid w:val="00416330"/>
    <w:rsid w:val="00423153"/>
    <w:rsid w:val="004601ED"/>
    <w:rsid w:val="004E1130"/>
    <w:rsid w:val="00511F9F"/>
    <w:rsid w:val="00556039"/>
    <w:rsid w:val="005C4785"/>
    <w:rsid w:val="005E4894"/>
    <w:rsid w:val="00630B89"/>
    <w:rsid w:val="00792227"/>
    <w:rsid w:val="007C1354"/>
    <w:rsid w:val="007E6DC3"/>
    <w:rsid w:val="008E62B0"/>
    <w:rsid w:val="00920A28"/>
    <w:rsid w:val="00981632"/>
    <w:rsid w:val="00A752C7"/>
    <w:rsid w:val="00AD03B4"/>
    <w:rsid w:val="00AD07B1"/>
    <w:rsid w:val="00B14585"/>
    <w:rsid w:val="00C8791F"/>
    <w:rsid w:val="00C95506"/>
    <w:rsid w:val="00CD64F7"/>
    <w:rsid w:val="00D43D6E"/>
    <w:rsid w:val="00D91F63"/>
    <w:rsid w:val="00DB6988"/>
    <w:rsid w:val="00DE67B2"/>
    <w:rsid w:val="00E1427B"/>
    <w:rsid w:val="00E60EA6"/>
    <w:rsid w:val="00E63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23</cp:revision>
  <dcterms:created xsi:type="dcterms:W3CDTF">2015-11-30T05:26:00Z</dcterms:created>
  <dcterms:modified xsi:type="dcterms:W3CDTF">2020-12-24T07:14:00Z</dcterms:modified>
</cp:coreProperties>
</file>