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4"/>
      </w:tblGrid>
      <w:tr w:rsidR="00DE238C" w:rsidRPr="00BD1B83" w:rsidTr="00DE238C">
        <w:tc>
          <w:tcPr>
            <w:tcW w:w="0" w:type="auto"/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11.12.2020 </w:t>
            </w:r>
          </w:p>
        </w:tc>
      </w:tr>
    </w:tbl>
    <w:p w:rsidR="00DE238C" w:rsidRPr="00BD1B83" w:rsidRDefault="00DE238C" w:rsidP="00BD1B83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104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"/>
        <w:gridCol w:w="855"/>
        <w:gridCol w:w="855"/>
        <w:gridCol w:w="2435"/>
        <w:gridCol w:w="478"/>
        <w:gridCol w:w="987"/>
        <w:gridCol w:w="3881"/>
        <w:gridCol w:w="3556"/>
        <w:gridCol w:w="1511"/>
      </w:tblGrid>
      <w:tr w:rsidR="00BD1B83" w:rsidRPr="00BD1B83" w:rsidTr="00BD1B83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1B83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  <w:r w:rsidR="005549F1" w:rsidRPr="00BD1B83">
              <w:rPr>
                <w:rFonts w:ascii="Times New Roman" w:eastAsia="Times New Roman" w:hAnsi="Times New Roman" w:cs="Times New Roman"/>
              </w:rPr>
              <w:t xml:space="preserve">(БРИГАДИР ЖИВОТНОВОДСТВА)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549F1" w:rsidRPr="00BD1B83">
              <w:rPr>
                <w:rFonts w:ascii="Times New Roman" w:eastAsia="Times New Roman" w:hAnsi="Times New Roman" w:cs="Times New Roman"/>
              </w:rPr>
              <w:t xml:space="preserve"> (КАТЕГОРИЯ 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5549F1" w:rsidRPr="00BD1B83">
              <w:rPr>
                <w:rFonts w:ascii="Times New Roman" w:eastAsia="Times New Roman" w:hAnsi="Times New Roman" w:cs="Times New Roman"/>
              </w:rPr>
              <w:t xml:space="preserve"> (категория «С»)</w:t>
            </w:r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549F1" w:rsidRPr="00BD1B83">
              <w:rPr>
                <w:rFonts w:ascii="Times New Roman" w:eastAsia="Times New Roman" w:hAnsi="Times New Roman" w:cs="Times New Roman"/>
              </w:rPr>
              <w:t>КАМАЗ БОРТ</w:t>
            </w:r>
            <w:r w:rsidR="005549F1" w:rsidRPr="00BD1B83">
              <w:rPr>
                <w:rFonts w:ascii="Times New Roman" w:eastAsia="Times New Roman" w:hAnsi="Times New Roman" w:cs="Times New Roman"/>
              </w:rPr>
              <w:lastRenderedPageBreak/>
              <w:t>ОВОЙ С МАНИПУЛЯТОРОМ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  <w:r w:rsidR="005549F1" w:rsidRPr="00BD1B83">
              <w:rPr>
                <w:rFonts w:ascii="Times New Roman" w:eastAsia="Times New Roman" w:hAnsi="Times New Roman" w:cs="Times New Roman"/>
              </w:rPr>
              <w:t>(КАТЕГОРИЯ 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9F1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549F1" w:rsidRPr="00BD1B83">
              <w:rPr>
                <w:rFonts w:ascii="Times New Roman" w:eastAsia="Times New Roman" w:hAnsi="Times New Roman" w:cs="Times New Roman"/>
              </w:rPr>
              <w:t xml:space="preserve">(ВОДИТЕЛЬ АВТОБУСА </w:t>
            </w:r>
            <w:proofErr w:type="gramEnd"/>
          </w:p>
          <w:p w:rsidR="00DE238C" w:rsidRPr="00BD1B83" w:rsidRDefault="005549F1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КАТЕГОРИЯ </w:t>
            </w:r>
            <w:r w:rsidRPr="00BD1B83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BD1B8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549F1" w:rsidRPr="00BD1B83">
              <w:rPr>
                <w:rFonts w:ascii="Times New Roman" w:eastAsia="Times New Roman" w:hAnsi="Times New Roman" w:cs="Times New Roman"/>
              </w:rPr>
              <w:t>(ОПЕРАТОР МАНИПУЛЯТОРА КАТЕГОРИЯ 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750290" w:rsidRPr="00BD1B83">
              <w:rPr>
                <w:rFonts w:ascii="Times New Roman" w:eastAsia="Times New Roman" w:hAnsi="Times New Roman" w:cs="Times New Roman"/>
              </w:rPr>
              <w:t>(АВТОБУСА)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750290" w:rsidRPr="00BD1B83">
              <w:rPr>
                <w:rFonts w:ascii="Times New Roman" w:eastAsia="Times New Roman" w:hAnsi="Times New Roman" w:cs="Times New Roman"/>
              </w:rPr>
              <w:t>(КАТЕГОРИЯ С, 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750290" w:rsidRPr="00BD1B83">
              <w:rPr>
                <w:rFonts w:ascii="Times New Roman" w:eastAsia="Times New Roman" w:hAnsi="Times New Roman" w:cs="Times New Roman"/>
              </w:rPr>
              <w:t>(ВОДИТЕЛЬ АВТОБУСА)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ГЛАВНЫЙ ГОРНЯК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ДВОРНИК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ДИСПЕТЧЕР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ДРОБИЛЬЩИК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КЛАДОВЩИК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МАСТЕР ПО РЕМОНТУ ОБОРУДОВАНИЯ (В ПРОМЫШ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34000.00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МАСТЕР ПУТЕВЫХ РАБОТ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ГУДОШНИКОВА ОЛЬГА АЛЕКСАНДРОВНА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47, кв. 2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89049723237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МОНТЕР ПУТИ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ОПЕРАТОР МАШИННОГО ДОЕНИЯ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ПЛОТНИК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РАЙОНУ ЧЕЛЯБИНСКОЙ ОБЛАСТИ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ПОМОЩНИК ВОСПИТАТЕЛЯ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ВРЕМЕННО, С НЕПОЛНЫМ РАБОЧИМ ДНЕМ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КАЗЁННОЕ ДОШКОЛЬНОЕ ОБРАЗОВАТЕЛЬНОЕ УЧРЕЖДЕНИЕ "ДЕТСКИЙ САД ИМЕНИ В.Т.ИВАЩЕНКО" СЕЛА ВАРНЫ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100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8(35142)2-10-43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РУКОВОДИТЕЛЬ КРУЖКА (КЛУБА ПО И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СИСТЕМА"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Индекс 457219, р-н ВАРНЕНСКИЙ, НОВОПОКРОВКА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СЕКЦИИ, СТУДИ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ЭЛЕКТРОМО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ПОСТОЯ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ОТКРЫТОЕ АКЦИОНЕРНОЕ 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ОБЩЕСТВО "МЕЖРЕГИОНАЛЬНАЯ РАСПРЕДЕЛИТЕЛЬНАЯ СЕТЕВАЯ КОМПАНИЯ УРАЛА" </w:t>
            </w:r>
          </w:p>
          <w:p w:rsidR="00750290" w:rsidRPr="00BD1B83" w:rsidRDefault="0075029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</w:t>
            </w: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ВАРНА С, ЗАВАЛИЩИНА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89220160096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750290" w:rsidRPr="00BD1B83" w:rsidRDefault="00750290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D1B83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D1B8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1B83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D1B83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BD1B83" w:rsidRPr="00BD1B83" w:rsidTr="00BD1B83">
        <w:trPr>
          <w:jc w:val="center"/>
        </w:trPr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1B83">
              <w:rPr>
                <w:rFonts w:ascii="Times New Roman" w:eastAsia="Times New Roman" w:hAnsi="Times New Roman" w:cs="Times New Roman"/>
              </w:rPr>
              <w:t xml:space="preserve">236 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238C" w:rsidRPr="00BD1B83" w:rsidRDefault="00DE238C" w:rsidP="00BD1B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238C" w:rsidRPr="00BD1B83" w:rsidRDefault="00DE238C" w:rsidP="00BD1B83">
      <w:pPr>
        <w:spacing w:line="240" w:lineRule="auto"/>
        <w:rPr>
          <w:rFonts w:ascii="Times New Roman" w:hAnsi="Times New Roman" w:cs="Times New Roman"/>
        </w:rPr>
      </w:pPr>
    </w:p>
    <w:sectPr w:rsidR="00DE238C" w:rsidRPr="00BD1B83" w:rsidSect="00384C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ABD"/>
    <w:rsid w:val="00142608"/>
    <w:rsid w:val="00384C7F"/>
    <w:rsid w:val="005549F1"/>
    <w:rsid w:val="006E19C4"/>
    <w:rsid w:val="00750290"/>
    <w:rsid w:val="00820ABD"/>
    <w:rsid w:val="00A92E21"/>
    <w:rsid w:val="00BD0EFE"/>
    <w:rsid w:val="00BD1B83"/>
    <w:rsid w:val="00D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2020-12-11T11:24:00Z</cp:lastPrinted>
  <dcterms:created xsi:type="dcterms:W3CDTF">2020-12-11T10:42:00Z</dcterms:created>
  <dcterms:modified xsi:type="dcterms:W3CDTF">2020-12-11T11:31:00Z</dcterms:modified>
</cp:coreProperties>
</file>