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wmf" ContentType="image/x-wmf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29 июля 2024 года                  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         № 59                                 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2024 год и плановый период 2025 и 2026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1.Внести в бюджет Варненского муниципального района на 2024 год и плановый период 2025 и 2026 годов, принятый Решением Собрания депутатов Варненского муниципального района от 19 декабря 2023 года № 125 (с изменениями от 31.01.24г № 3, от 27.03.24г № 21, от 19.06.24г. № 47) следующие изменения и дополнения: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 1 слова «в сумме 1 683 229,66 тыс. рублей» заменить на слова «в сумме 1 748 328,88 тыс.рублей», слова «в сумме 1 092 980,53 тыс. рублей» заменить на слова «в сумме  1 134 579,75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п.п.2 слова «в сумме 1 837 241,14 тыс. рублей» заменить на слова «в сумме 1 902 340,36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статье 3</w:t>
      </w:r>
      <w:r>
        <w:rPr>
          <w:sz w:val="24"/>
          <w:szCs w:val="24"/>
          <w:lang w:val="en-US"/>
        </w:rPr>
        <w:t>: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пункте 1 слова «в сумме 8 770,65 тыс. рублей»</w:t>
      </w:r>
      <w:r>
        <w:rPr>
          <w:sz w:val="26"/>
          <w:szCs w:val="26"/>
        </w:rPr>
        <w:t xml:space="preserve"> </w:t>
      </w:r>
      <w:r>
        <w:rPr>
          <w:sz w:val="24"/>
          <w:szCs w:val="24"/>
        </w:rPr>
        <w:t>заменить на слова «в сумме 10 770,65 тыс.рублей»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в статье 10: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слова «в сумме 275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227,59 тыс. рублей» заменить на слова «в сумме 299 995,13 тыс.рублей»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2 изложить в новой редакции 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3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 Приложение 6 изложить в новой редакции (приложение 3 к настоящему решению).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Настоящее Решение вступает в силу со дня его подписания и обнародования.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Решение подлежит обнародованию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 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__________________   К.Ю.Моисеев</w:t>
        <w:tab/>
        <w:t xml:space="preserve">__________________А.А.Кормилицын </w:t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sectPr>
          <w:footerReference w:type="default" r:id="rId3"/>
          <w:type w:val="nextPage"/>
          <w:pgSz w:w="11906" w:h="16838"/>
          <w:pgMar w:left="737" w:right="424" w:header="0" w:top="142" w:footer="113" w:bottom="170" w:gutter="0"/>
          <w:pgNumType w:fmt="decimal"/>
          <w:formProt w:val="false"/>
          <w:textDirection w:val="lrTb"/>
          <w:docGrid w:type="default" w:linePitch="360" w:charSpace="0"/>
        </w:sect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tbl>
      <w:tblPr>
        <w:tblW w:w="11839" w:type="dxa"/>
        <w:jc w:val="left"/>
        <w:tblInd w:w="9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83"/>
        <w:gridCol w:w="621"/>
        <w:gridCol w:w="640"/>
        <w:gridCol w:w="1158"/>
        <w:gridCol w:w="661"/>
        <w:gridCol w:w="1315"/>
        <w:gridCol w:w="1231"/>
        <w:gridCol w:w="1289"/>
        <w:gridCol w:w="939"/>
      </w:tblGrid>
      <w:tr>
        <w:trPr>
          <w:trHeight w:val="255" w:hRule="exact"/>
        </w:trPr>
        <w:tc>
          <w:tcPr>
            <w:tcW w:w="3983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62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6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1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66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31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23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28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10898" w:type="dxa"/>
            <w:gridSpan w:val="8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1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от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29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июля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2024 года №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59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2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19 декабря 2023 года № 125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 и подразделам, целевым статьям, группам видов расходов классификации расходов бюджетов на 2024 год и на плановый период 2025 и 2026 годов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exact"/>
        </w:trPr>
        <w:tc>
          <w:tcPr>
            <w:tcW w:w="3983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62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640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158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66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315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23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289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460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6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1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66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31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23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28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080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1 902 340,36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1 672 757,70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189 803,65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145 043,45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144 022,35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38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68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5 839,80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5 798,25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3 535,85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32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2 233,20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963,60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09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13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47 330,94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46 569,34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46 569,34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84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37 107,65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9 411,69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29 924,90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67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25 114,80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543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25 114,80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83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21 130,96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3 948,84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4 810,10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2 430,60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64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2 261,60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169,00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79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756,77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756,77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756,77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756,77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103 636,64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60 396,03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59 365,53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809,79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30,81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1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22 989,05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22 989,05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22 989,05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26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других архивных документов в государственном и муниципальных архивах»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16 278,58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10 778,58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 (оплата коммунальных услуг)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448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81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892,38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74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892,38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8 984,38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8 541,15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7 668,60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869,80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443,23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443,23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4 377,99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4 377,99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1 117,99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3 260,00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04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2 223,00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11 797,43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1 925,30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9 872,13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чрезвычайных ситуаций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1 039,15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999,15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4 876,52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4 876,52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4 556,80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319,72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147 631,05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7 305,94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6 301,64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6 274,34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5 078,50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1 195,84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913,74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«Развитие государственной ветеринарной службы Челябинской области»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33 973,50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105 510,71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23 142,47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23 142,47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574,00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3 885,98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3 350,98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535,00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6 897,01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6 897,01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70 991,25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430,52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70 560,73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117 658,64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27 527,59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68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10 264,43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106 819,77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15 674,95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5 184,50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723,51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184,50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4 276,49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5 675,17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3 475,17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30 912,43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30 912,43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3 692,57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27 219,86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3 655,13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991,41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1 724,72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1 724,72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22 771,27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общественной территории - сквер "Энергетик" по адресу: Челябинская область, Варненский район, с.Варна, ул.Завалищина д.2Б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11 359,56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зоны бетонного скейт-парка в сквере "Тропа здоровья", расположенного по адресу: Челябинская область, Варненский район, с.Варна, ул.Мира д.1В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30,85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30,85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36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8 432,60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8 430,90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7 543,60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5 524,18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5 524,18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5 524,18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867 242,45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927 091,56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738 652,77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240 799,88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538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8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42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2 391,35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2 391,35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2 391,35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1 581,30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68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89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5 482,74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7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санитарно-эпидемиологическим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15 835,14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68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3114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15 655,14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15 655,14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104 201,43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48 664,62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37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33,86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48 627,77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7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122,00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524 705,07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26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546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210 587,47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201 885,56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165,38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165,38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34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165,38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20 820,70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1 096,00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599,20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429,42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67,38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19 724,70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76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19 724,70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49 943,03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9 172,69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9 172,69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41 172,21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874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13 552,37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13 552,37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197 929,14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104 423,89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533,03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103 890,86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65 157,08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56 524,54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56 431,67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47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функционирования</w:t>
            </w:r>
            <w:bookmarkStart w:id="2" w:name="_GoBack1"/>
            <w:bookmarkEnd w:id="2"/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модели персонифицированного финансирования дополнительного образования детей)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4 903,58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2 928,42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68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17 522,41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3 605,33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431,90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3 173,43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1 787,47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34 087,67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31 979,69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27 895,83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4 083,86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729,75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94,63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94,63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382,16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382,16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378,68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3,48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177,43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177,43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172,72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4,71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35 650,67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2 426,65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32 199,60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4 581,63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65,27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4 516,35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2 878,61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125 275,95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125 091,30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283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28 470,20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4 845,68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3 436,93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1 408,75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6 867,48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2 353,68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1 733,20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620,48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32 008,33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22,68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22,68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31 840,44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23 173,60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8 660,98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46 727,29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46 727,29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277 701,97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284 683,30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290 543,90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46 752,65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44 852,65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47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1 651,00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105 681,79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105 681,79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105 681,79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13 889,90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1 436,10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1 552,60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10 193,00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11 487,30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19,10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405,30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375,40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16 791,89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20 947,69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16 823,15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31 559,61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54 298,00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753,64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2 394,90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2 840,30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9,33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623,67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9 077,80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8 945,70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93 897,95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94 437,35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93 162,55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89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47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89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1 091,00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1 181,60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81 570,12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81 809,90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80 555,20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21 368,20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13 588,30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9 923,20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7 499,90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5 496,60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60 201,92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63 791,70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64 855,40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19 146,59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19 190,52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4 210,66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4 243,56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50,37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7 828,10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23 250,20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25 223,20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5 216,00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31 369,58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26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15 062,93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526,50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184,45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123,35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218,70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1 605,84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127,56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12 803,03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995,77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42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3 036,81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379,20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72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105,36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362,64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38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458,15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141,85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47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3 090,00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2 477,00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84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309,71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2 036,44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93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1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29 065,14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99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18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28 015,14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776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26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1 184,20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1 184,20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79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214,91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717,75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251,54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347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708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42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12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10 356,31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292,84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127 476,29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2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63 799,19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63 799,19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63 799,19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63 799,19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sectPr>
          <w:footerReference w:type="default" r:id="rId4"/>
          <w:type w:val="nextPage"/>
          <w:pgSz w:w="11906" w:h="16838"/>
          <w:pgMar w:left="737" w:right="424" w:header="0" w:top="142" w:footer="113" w:bottom="170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/>
      </w:pPr>
      <w:r>
        <w:rPr/>
      </w:r>
    </w:p>
    <w:tbl>
      <w:tblPr>
        <w:tblW w:w="12145" w:type="dxa"/>
        <w:jc w:val="left"/>
        <w:tblInd w:w="9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42"/>
        <w:gridCol w:w="581"/>
        <w:gridCol w:w="500"/>
        <w:gridCol w:w="579"/>
        <w:gridCol w:w="1176"/>
        <w:gridCol w:w="567"/>
        <w:gridCol w:w="1300"/>
        <w:gridCol w:w="1339"/>
        <w:gridCol w:w="1320"/>
        <w:gridCol w:w="940"/>
      </w:tblGrid>
      <w:tr>
        <w:trPr>
          <w:trHeight w:val="255" w:hRule="exact"/>
        </w:trPr>
        <w:tc>
          <w:tcPr>
            <w:tcW w:w="384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8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0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7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17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6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30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3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32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55" w:hRule="atLeast"/>
        </w:trPr>
        <w:tc>
          <w:tcPr>
            <w:tcW w:w="11204" w:type="dxa"/>
            <w:gridSpan w:val="9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2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от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29 июля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2024 года №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59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3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19 декабря 2023 года № 125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Варненского муниципального района на 2024 год и на плановый период 2025 и 2026 годов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35" w:hRule="exact"/>
        </w:trPr>
        <w:tc>
          <w:tcPr>
            <w:tcW w:w="384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8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0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7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17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6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30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3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32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4423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50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7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17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56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30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3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32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403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Адм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3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3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1 902 340,36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1 672 757,70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457 512,33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334 657,96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430 301,19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57 225,15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72 109,15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71 088,05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0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47 330,94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46 569,34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46 569,34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37 107,65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9 411,69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756,77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756,77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756,77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756,77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6 822,84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22 622,33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21 591,83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809,79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30,81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26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других архивных документов в государственном и муниципальных архивах»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662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892,38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892,38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443,23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443,23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443,23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4 053,77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4 053,77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793,77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3 260,00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11 757,43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1 925,30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9 832,13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чрезвычайных ситуаций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999,15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999,15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4 876,52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4 876,52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4 556,80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319,72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127 964,55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7 305,94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6 301,64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6 274,34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5 078,50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1 195,84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913,74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«Развитие государственной ветеринарной службы Челябинской области»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14 307,00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105 510,71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23 142,47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23 142,47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574,00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3 885,98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3 350,98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535,00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6 897,01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6 897,01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70 991,25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430,52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70 560,73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117 658,64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27 527,59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68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10 264,43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106 819,77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15 674,95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5 184,50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723,51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184,50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4 276,49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5 675,17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3 475,17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30 912,43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30 912,43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3 692,57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27 219,86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3 655,13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991,41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1 724,72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1 724,72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22 771,27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общественной территории - сквер "Энергетик" по адресу: Челябинская область, Варненский район, с.Варна, ул.Завалищина д.2Б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11 359,56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зоны бетонного скейт-парка в сквере "Тропа здоровья", расположенного по адресу: Челябинская область, Варненский район, с.Варна, ул.Мира д.1В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30,85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30,85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обращения с твердыми коммунальными отходами»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8 432,60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8 430,90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7 543,60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34 153,55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34 087,67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34 087,67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31 979,69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27 895,83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4 083,86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65,88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30,63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30,63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78 548,66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78 364,01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3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28 470,20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4 845,68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3 436,93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28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1 408,75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6 867,48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2 353,68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1 733,20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620,48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47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32 008,33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22,68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22,68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31 840,44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23 173,60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8 660,98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3 892,44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2 414,71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2 414,71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2 414,71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1 661,07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753,64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26 311,90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26 311,90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5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1 184,20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1 184,20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214,91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717,75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251,54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373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68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59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10 356,31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292,84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263 777,83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141 126,12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142 833,58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86 359,65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25 114,80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716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25 114,80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68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25 114,80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21 130,96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3 948,84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61 244,85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22 989,05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22 989,05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22 989,05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2 223,00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46 727,29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46 727,29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46 727,29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46 727,29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127 476,29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63 799,19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77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63 799,19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63 799,19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63 799,19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73 803,73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35 568,95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35 568,95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16 278,58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10 778,58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 (оплата коммунальных услуг)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8 541,15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8 541,15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7 668,60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869,80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5 524,18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5 524,18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5 524,18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7 828,10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5 216,00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859 595,22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906 035,77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717 596,98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чрезвычайных ситуаций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832 993,62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895 801,01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707 362,22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240 799,88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68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2 391,35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2 391,35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2 391,35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1 581,30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57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803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5 482,74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7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санитарно-эпидемиологическим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15 835,14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547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3263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15 655,14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15 655,14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104 201,43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48 664,62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33,86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48 627,77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122,00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524 705,07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67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68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210 587,47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201 885,56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165,38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165,38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165,38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20 820,70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1 096,00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599,20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429,42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67,38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19 724,70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19 724,70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49 943,03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9 172,69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9 172,69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41 172,21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966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13 552,37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13 552,37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197 929,14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104 423,89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533,03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103 890,86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98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31 069,41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25 318,99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25 226,12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323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функционирования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4 903,58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2 928,42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68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17 522,41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3 605,33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431,90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3 173,43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1 787,47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9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98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568,59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382,16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382,16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378,68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3,48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177,43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177,43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172,72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4,71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35 650,67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2 426,65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32 199,60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4 581,63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65,27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4 516,35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2 878,61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96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23 808,36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14 069,26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14 069,26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14 069,26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14 069,26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9 739,10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726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37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89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2 753,24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1 703,24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236 976,35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236 957,07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46 752,65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44 852,65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47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1 651,00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89 197,82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89 197,82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89 197,82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13 889,90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1 436,10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1 552,60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10 193,00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11 487,30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19,10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405,30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375,40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16 791,89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20 947,69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1 092,81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31 559,61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54 298,00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2 394,90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2 840,30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9,33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623,67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9 077,80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8 945,70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69 637,02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67 312,40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66 103,90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1 091,00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1 181,60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68 526,02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66 157,00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64 902,30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21 368,20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13 588,30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9 923,20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7 499,90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5 496,60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47 157,82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48 138,80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49 202,50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19 146,59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19 190,52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4 210,66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4 243,56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50,37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23 250,20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25 223,20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31 369,58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26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15 062,93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526,50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184,45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123,35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218,70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1 605,84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127,56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12 803,03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995,77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3 036,81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379,20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105,36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362,64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458,15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141,85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47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3 090,00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2 477,00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309,71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2 036,44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Контрольно - </w:t>
            </w:r>
            <w:bookmarkStart w:id="3" w:name="_GoBack2"/>
            <w:bookmarkEnd w:id="3"/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счетная палата Варненского муниципального района Челябинской области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4 835,10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4 810,10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4 810,10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4 810,10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2 430,60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2 261,60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169,00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5 839,80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5 839,80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5 839,80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5 798,25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3 535,85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2 233,20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963,60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5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112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94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sectPr>
          <w:footerReference w:type="default" r:id="rId5"/>
          <w:type w:val="nextPage"/>
          <w:pgSz w:w="11906" w:h="16838"/>
          <w:pgMar w:left="737" w:right="424" w:header="0" w:top="142" w:footer="113" w:bottom="170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/>
      </w:pPr>
      <w:r>
        <w:rPr/>
      </w:r>
    </w:p>
    <w:tbl>
      <w:tblPr>
        <w:tblW w:w="1649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5"/>
        <w:gridCol w:w="1204"/>
        <w:gridCol w:w="1576"/>
        <w:gridCol w:w="805"/>
        <w:gridCol w:w="1590"/>
        <w:gridCol w:w="1937"/>
        <w:gridCol w:w="854"/>
        <w:gridCol w:w="2467"/>
        <w:gridCol w:w="3313"/>
      </w:tblGrid>
      <w:tr>
        <w:trPr>
          <w:trHeight w:val="687" w:hRule="atLeast"/>
        </w:trPr>
        <w:tc>
          <w:tcPr>
            <w:tcW w:w="16491" w:type="dxa"/>
            <w:gridSpan w:val="9"/>
            <w:tcBorders/>
          </w:tcPr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4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от 29 июля 2024 года №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59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6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19 декабря 2023 года № 125</w:t>
            </w:r>
          </w:p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221" w:hRule="atLeast"/>
        </w:trPr>
        <w:tc>
          <w:tcPr>
            <w:tcW w:w="16491" w:type="dxa"/>
            <w:gridSpan w:val="9"/>
            <w:tcBorders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межбюджетных трансфертов  бюджетам сельских поселений на 2024 год и на плановый период 2025 и 2026 годов</w:t>
            </w:r>
          </w:p>
        </w:tc>
      </w:tr>
      <w:tr>
        <w:trPr>
          <w:trHeight w:val="139" w:hRule="atLeast"/>
        </w:trPr>
        <w:tc>
          <w:tcPr>
            <w:tcW w:w="2745" w:type="dxa"/>
            <w:tcBorders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204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76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37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4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467" w:type="dxa"/>
            <w:tcBorders/>
          </w:tcPr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3313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szCs w:val="16"/>
        </w:rPr>
      </w:pPr>
      <w:r>
        <w:rPr>
          <w:rFonts w:cs="Times New Roman" w:ascii="Times New Roman" w:hAnsi="Times New Roman"/>
          <w:b/>
          <w:sz w:val="24"/>
          <w:szCs w:val="24"/>
        </w:rPr>
        <w:drawing>
          <wp:inline distT="0" distB="0" distL="0" distR="0">
            <wp:extent cx="10074910" cy="5060315"/>
            <wp:effectExtent l="0" t="0" r="0" b="0"/>
            <wp:docPr id="8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3" t="-6" r="-3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4910" cy="506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7"/>
      <w:type w:val="nextPage"/>
      <w:pgSz w:w="11906" w:h="16838"/>
      <w:pgMar w:left="737" w:right="424" w:header="0" w:top="142" w:footer="113" w:bottom="17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14.7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14.7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14.7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9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14.7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37168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537168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537168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3" w:customStyle="1">
    <w:name w:val="Нижний колонтитул Знак"/>
    <w:basedOn w:val="DefaultParagraphFont"/>
    <w:link w:val="a3"/>
    <w:qFormat/>
    <w:rsid w:val="00537168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Pagenumber">
    <w:name w:val="page number"/>
    <w:basedOn w:val="DefaultParagraphFont"/>
    <w:qFormat/>
    <w:rsid w:val="00537168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537168"/>
    <w:pPr>
      <w:widowControl w:val="false"/>
      <w:bidi w:val="0"/>
      <w:spacing w:lineRule="auto" w:line="240"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rsid w:val="00537168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link w:val="a4"/>
    <w:rsid w:val="00537168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image" Target="media/image2.wmf"/><Relationship Id="rId7" Type="http://schemas.openxmlformats.org/officeDocument/2006/relationships/footer" Target="footer4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Application>LibreOffice/6.4.0.3$Windows_X86_64 LibreOffice_project/b0a288ab3d2d4774cb44b62f04d5d28733ac6df8</Application>
  <Pages>58</Pages>
  <Words>25944</Words>
  <Characters>169401</Characters>
  <CharactersWithSpaces>185212</CharactersWithSpaces>
  <Paragraphs>12244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2024-07-31T05:12:00Z</dcterms:created>
  <dc:creator>4</dc:creator>
  <dc:description/>
  <dc:language>ru-RU</dc:language>
  <cp:lastModifiedBy/>
  <dcterms:modified xsi:type="dcterms:W3CDTF">2024-08-08T15:34:14Z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